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BE94" w14:textId="77777777" w:rsidR="00D7430F" w:rsidRPr="00307F87" w:rsidRDefault="00D7430F" w:rsidP="001E7E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07F87">
        <w:rPr>
          <w:rFonts w:ascii="Arial" w:hAnsi="Arial" w:cs="Arial"/>
          <w:bCs/>
          <w:sz w:val="20"/>
          <w:szCs w:val="20"/>
        </w:rPr>
        <w:t xml:space="preserve">Estas orientações contemplam o memorial propriamente dito a ser preenchido, acompanhado da documentação a anexar e as orientações importantes a observar. </w:t>
      </w:r>
    </w:p>
    <w:p w14:paraId="11504019" w14:textId="77777777" w:rsidR="00842857" w:rsidRDefault="00842857" w:rsidP="00D7430F">
      <w:pPr>
        <w:spacing w:line="360" w:lineRule="auto"/>
        <w:rPr>
          <w:rFonts w:ascii="Arial" w:hAnsi="Arial" w:cs="Arial"/>
          <w:b/>
        </w:rPr>
      </w:pPr>
    </w:p>
    <w:p w14:paraId="6ED189F3" w14:textId="77777777" w:rsidR="00D7430F" w:rsidRPr="00FD182A" w:rsidRDefault="00D7430F" w:rsidP="00D7430F">
      <w:pPr>
        <w:pStyle w:val="PargrafodaLista"/>
        <w:numPr>
          <w:ilvl w:val="0"/>
          <w:numId w:val="5"/>
        </w:numPr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FD182A">
        <w:rPr>
          <w:rFonts w:ascii="Arial" w:eastAsiaTheme="minorHAnsi" w:hAnsi="Arial" w:cs="Arial"/>
          <w:b/>
          <w:u w:val="single"/>
          <w:lang w:eastAsia="en-US"/>
        </w:rPr>
        <w:t>DOCUMENTOS</w:t>
      </w:r>
      <w:r>
        <w:rPr>
          <w:rFonts w:ascii="Arial" w:eastAsiaTheme="minorHAnsi" w:hAnsi="Arial" w:cs="Arial"/>
          <w:b/>
          <w:u w:val="single"/>
          <w:lang w:eastAsia="en-US"/>
        </w:rPr>
        <w:t xml:space="preserve"> A ANEXAR AO MEMORIAL DESCRITIVO, QUANDO COUBER</w:t>
      </w:r>
    </w:p>
    <w:p w14:paraId="77A61268" w14:textId="77777777" w:rsidR="00D7430F" w:rsidRPr="00C250D9" w:rsidRDefault="00D7430F" w:rsidP="00C250D9">
      <w:pPr>
        <w:pStyle w:val="PargrafodaLista"/>
        <w:widowControl w:val="0"/>
        <w:numPr>
          <w:ilvl w:val="0"/>
          <w:numId w:val="6"/>
        </w:numPr>
        <w:suppressAutoHyphens w:val="0"/>
        <w:autoSpaceDE w:val="0"/>
        <w:autoSpaceDN w:val="0"/>
        <w:spacing w:after="0"/>
        <w:ind w:left="284" w:right="-35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250D9">
        <w:rPr>
          <w:rFonts w:ascii="Arial" w:hAnsi="Arial" w:cs="Arial"/>
          <w:bCs/>
          <w:sz w:val="20"/>
          <w:szCs w:val="20"/>
        </w:rPr>
        <w:t>Apresentar fotos do imóvel em formato PDF/A onde será instalado o empreendimento, as áreas onde serão realizadas as atividades, os equipamentos e máquinas utilizados e os locais de armazenamento de resíduos. Se houver caixas de separação areia/óleo, ETE, sistemas de contenção de efluente hídrico, sistemas de captação de particulados e de gases tóxicos, áreas de lavagem de peças ou veículos, e caso já se encontrem instalados, apresentar fotos dessas estruturas também</w:t>
      </w:r>
    </w:p>
    <w:p w14:paraId="391D059C" w14:textId="77777777" w:rsidR="00D7430F" w:rsidRPr="00C250D9" w:rsidRDefault="00D7430F" w:rsidP="00C250D9">
      <w:pPr>
        <w:pStyle w:val="PargrafodaLista"/>
        <w:widowControl w:val="0"/>
        <w:numPr>
          <w:ilvl w:val="0"/>
          <w:numId w:val="6"/>
        </w:numPr>
        <w:suppressAutoHyphens w:val="0"/>
        <w:autoSpaceDE w:val="0"/>
        <w:autoSpaceDN w:val="0"/>
        <w:spacing w:after="0"/>
        <w:ind w:left="284" w:right="-35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D182A">
        <w:rPr>
          <w:rFonts w:ascii="Arial" w:hAnsi="Arial" w:cs="Arial"/>
          <w:bCs/>
          <w:sz w:val="20"/>
          <w:szCs w:val="20"/>
        </w:rPr>
        <w:t>Outorga Prévia ou Outorga de Direito de Uso do Instituto das Águas do Paraná, quando da utilização de água de corpos hídricos, superficiais ou subterrâneos</w:t>
      </w:r>
    </w:p>
    <w:p w14:paraId="5684FC17" w14:textId="77777777" w:rsidR="00D7430F" w:rsidRDefault="00D7430F" w:rsidP="00C250D9">
      <w:pPr>
        <w:pStyle w:val="PargrafodaLista"/>
        <w:widowControl w:val="0"/>
        <w:numPr>
          <w:ilvl w:val="0"/>
          <w:numId w:val="6"/>
        </w:numPr>
        <w:suppressAutoHyphens w:val="0"/>
        <w:autoSpaceDE w:val="0"/>
        <w:autoSpaceDN w:val="0"/>
        <w:spacing w:after="0"/>
        <w:ind w:left="284" w:right="-35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Transcrição ou Matrícula do imóvel expedida pelo Cartório de Registro de Imóveis, no máximo 90 dias, para imóvel sem edificação</w:t>
      </w:r>
    </w:p>
    <w:p w14:paraId="46C7DE0A" w14:textId="1B2EEB45" w:rsidR="00D7430F" w:rsidRDefault="00D7430F" w:rsidP="00C250D9">
      <w:pPr>
        <w:pStyle w:val="PargrafodaLista"/>
        <w:widowControl w:val="0"/>
        <w:numPr>
          <w:ilvl w:val="0"/>
          <w:numId w:val="6"/>
        </w:numPr>
        <w:suppressAutoHyphens w:val="0"/>
        <w:autoSpaceDE w:val="0"/>
        <w:autoSpaceDN w:val="0"/>
        <w:spacing w:after="0"/>
        <w:ind w:left="284" w:right="-35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Quando atividade sonora, anexar croqui e fotos do local, dos equipamentos </w:t>
      </w:r>
      <w:r w:rsidR="00303AA0">
        <w:rPr>
          <w:rFonts w:ascii="Arial" w:hAnsi="Arial" w:cs="Arial"/>
          <w:bCs/>
          <w:sz w:val="20"/>
          <w:szCs w:val="20"/>
        </w:rPr>
        <w:t xml:space="preserve">sonoros </w:t>
      </w:r>
      <w:r>
        <w:rPr>
          <w:rFonts w:ascii="Arial" w:hAnsi="Arial" w:cs="Arial"/>
          <w:bCs/>
          <w:sz w:val="20"/>
          <w:szCs w:val="20"/>
        </w:rPr>
        <w:t>e das medidas de contenção e atenuação acústica da edificação em pauta, se for o caso</w:t>
      </w:r>
    </w:p>
    <w:p w14:paraId="4DA8A7F5" w14:textId="7D169C97" w:rsidR="00303AA0" w:rsidRPr="00303AA0" w:rsidRDefault="00303AA0" w:rsidP="00303AA0">
      <w:pPr>
        <w:widowControl w:val="0"/>
        <w:suppressAutoHyphens w:val="0"/>
        <w:autoSpaceDE w:val="0"/>
        <w:autoSpaceDN w:val="0"/>
        <w:ind w:right="-35"/>
        <w:jc w:val="both"/>
        <w:rPr>
          <w:rFonts w:ascii="Arial" w:hAnsi="Arial" w:cs="Arial"/>
          <w:bCs/>
          <w:sz w:val="20"/>
          <w:szCs w:val="20"/>
        </w:rPr>
      </w:pPr>
    </w:p>
    <w:p w14:paraId="1D9F7B0B" w14:textId="77777777" w:rsidR="001D740F" w:rsidRDefault="001D740F">
      <w:pPr>
        <w:spacing w:line="360" w:lineRule="auto"/>
        <w:rPr>
          <w:rFonts w:ascii="Arial" w:hAnsi="Arial" w:cs="Arial"/>
          <w:b/>
        </w:rPr>
      </w:pPr>
    </w:p>
    <w:p w14:paraId="4A7B981A" w14:textId="77777777" w:rsidR="00842857" w:rsidRDefault="00842857">
      <w:pPr>
        <w:spacing w:line="360" w:lineRule="auto"/>
        <w:jc w:val="center"/>
        <w:rPr>
          <w:rFonts w:ascii="Arial" w:hAnsi="Arial" w:cs="Arial"/>
          <w:b/>
        </w:rPr>
      </w:pPr>
    </w:p>
    <w:p w14:paraId="0A400494" w14:textId="51D744EA" w:rsidR="001D740F" w:rsidRDefault="003E6E3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ORIENTAÇÕES IMPORTANTES</w:t>
      </w:r>
    </w:p>
    <w:p w14:paraId="7DD2CB54" w14:textId="77777777" w:rsidR="00D7430F" w:rsidRDefault="003E6E39" w:rsidP="00D7430F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D1BBB">
        <w:rPr>
          <w:rFonts w:ascii="Arial" w:hAnsi="Arial" w:cs="Arial"/>
          <w:bCs/>
          <w:sz w:val="20"/>
          <w:szCs w:val="20"/>
        </w:rPr>
        <w:t>Todos os documentos a serem anexados na solicitação, inclusive o memorial descritivo preenchido, devem estar no formato PDF/A pesquisáveis e legíveis.</w:t>
      </w:r>
    </w:p>
    <w:p w14:paraId="71560690" w14:textId="07940DE8" w:rsidR="001D740F" w:rsidRPr="00307F87" w:rsidRDefault="003E6E39" w:rsidP="00D7430F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7430F">
        <w:rPr>
          <w:rFonts w:ascii="Arial" w:hAnsi="Arial" w:cs="Arial"/>
          <w:bCs/>
          <w:sz w:val="20"/>
          <w:szCs w:val="20"/>
        </w:rPr>
        <w:t xml:space="preserve">Empreendimentos ou atividades que geram resíduos perigosos – Classe I ou que se enquadram como grande gerador de resíduos </w:t>
      </w:r>
      <w:r w:rsidR="001E7ED2" w:rsidRPr="00D7430F">
        <w:rPr>
          <w:rFonts w:ascii="Arial" w:hAnsi="Arial" w:cs="Arial"/>
          <w:bCs/>
          <w:color w:val="000000" w:themeColor="text1"/>
          <w:sz w:val="20"/>
          <w:szCs w:val="20"/>
        </w:rPr>
        <w:t>(</w:t>
      </w:r>
      <w:r w:rsidR="001E7ED2">
        <w:rPr>
          <w:rFonts w:ascii="Arial" w:hAnsi="Arial" w:cs="Arial"/>
          <w:bCs/>
          <w:color w:val="000000" w:themeColor="text1"/>
          <w:sz w:val="20"/>
          <w:szCs w:val="20"/>
        </w:rPr>
        <w:t xml:space="preserve">aquele que </w:t>
      </w:r>
      <w:r w:rsidR="001E7ED2" w:rsidRPr="00D7430F">
        <w:rPr>
          <w:rFonts w:ascii="Arial" w:hAnsi="Arial" w:cs="Arial"/>
          <w:bCs/>
          <w:color w:val="000000" w:themeColor="text1"/>
          <w:sz w:val="20"/>
          <w:szCs w:val="20"/>
        </w:rPr>
        <w:t>ger</w:t>
      </w:r>
      <w:r w:rsidR="001E7ED2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r w:rsidR="001E7ED2" w:rsidRPr="00D7430F">
        <w:rPr>
          <w:rFonts w:ascii="Arial" w:hAnsi="Arial" w:cs="Arial"/>
          <w:bCs/>
          <w:color w:val="000000" w:themeColor="text1"/>
          <w:sz w:val="20"/>
          <w:szCs w:val="20"/>
        </w:rPr>
        <w:t xml:space="preserve"> mais de 600 litros/semana,</w:t>
      </w:r>
      <w:r w:rsidR="001E7ED2">
        <w:rPr>
          <w:rFonts w:ascii="Arial" w:hAnsi="Arial" w:cs="Arial"/>
          <w:bCs/>
          <w:color w:val="000000" w:themeColor="text1"/>
          <w:sz w:val="20"/>
          <w:szCs w:val="20"/>
        </w:rPr>
        <w:t xml:space="preserve"> conforme</w:t>
      </w:r>
      <w:r w:rsidR="001E7ED2" w:rsidRPr="00D7430F">
        <w:rPr>
          <w:rFonts w:ascii="Arial" w:hAnsi="Arial" w:cs="Arial"/>
          <w:bCs/>
          <w:color w:val="000000" w:themeColor="text1"/>
          <w:sz w:val="20"/>
          <w:szCs w:val="20"/>
        </w:rPr>
        <w:t xml:space="preserve"> Decreto Municipal n</w:t>
      </w:r>
      <w:r w:rsidR="002B13B0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1E7ED2" w:rsidRPr="00D7430F">
        <w:rPr>
          <w:rFonts w:ascii="Arial" w:hAnsi="Arial" w:cs="Arial"/>
          <w:bCs/>
          <w:color w:val="000000" w:themeColor="text1"/>
          <w:sz w:val="20"/>
          <w:szCs w:val="20"/>
        </w:rPr>
        <w:t>º 1753/2021)</w:t>
      </w:r>
      <w:r w:rsidR="001E7ED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1E7ED2">
        <w:rPr>
          <w:rFonts w:ascii="Arial" w:hAnsi="Arial" w:cs="Arial"/>
          <w:bCs/>
          <w:sz w:val="20"/>
          <w:szCs w:val="20"/>
        </w:rPr>
        <w:t>devem apresentar o Plano de Gerenciamento de Resíduos (PGR)</w:t>
      </w:r>
      <w:r w:rsidR="00B149A5" w:rsidRPr="00D7430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1E7ED2" w:rsidRPr="00307F87">
        <w:rPr>
          <w:rFonts w:ascii="Arial" w:hAnsi="Arial" w:cs="Arial"/>
          <w:bCs/>
          <w:sz w:val="20"/>
          <w:szCs w:val="20"/>
        </w:rPr>
        <w:t>para</w:t>
      </w:r>
      <w:r w:rsidR="00B149A5" w:rsidRPr="00307F87">
        <w:rPr>
          <w:rFonts w:ascii="Arial" w:hAnsi="Arial" w:cs="Arial"/>
          <w:bCs/>
          <w:sz w:val="20"/>
          <w:szCs w:val="20"/>
        </w:rPr>
        <w:t xml:space="preserve"> a obtenção do licenciamento ambiental</w:t>
      </w:r>
      <w:r w:rsidR="001E7ED2" w:rsidRPr="00307F87">
        <w:rPr>
          <w:rFonts w:ascii="Arial" w:hAnsi="Arial" w:cs="Arial"/>
          <w:bCs/>
          <w:sz w:val="20"/>
          <w:szCs w:val="20"/>
        </w:rPr>
        <w:t xml:space="preserve">. </w:t>
      </w:r>
    </w:p>
    <w:p w14:paraId="30187A1E" w14:textId="55429B6E" w:rsidR="00937F9F" w:rsidRPr="00307F87" w:rsidRDefault="003E6E39" w:rsidP="003A66FD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37F9F">
        <w:rPr>
          <w:rFonts w:ascii="Arial" w:hAnsi="Arial" w:cs="Arial"/>
          <w:bCs/>
          <w:sz w:val="20"/>
          <w:szCs w:val="20"/>
        </w:rPr>
        <w:t xml:space="preserve">Empreendimentos ou atividades que geram resíduos de serviços de saúde </w:t>
      </w:r>
      <w:r w:rsidR="00937F9F" w:rsidRPr="00307F87">
        <w:rPr>
          <w:rFonts w:ascii="Arial" w:hAnsi="Arial" w:cs="Arial"/>
          <w:bCs/>
          <w:sz w:val="20"/>
          <w:szCs w:val="20"/>
        </w:rPr>
        <w:t xml:space="preserve">devem apresentar o Plano de Gerenciamento de Resíduos de Serviço de Saúde (PGRSS) para a obtenção do licenciamento ambiental. </w:t>
      </w:r>
    </w:p>
    <w:p w14:paraId="1151E4C0" w14:textId="6457424E" w:rsidR="00937F9F" w:rsidRPr="00A67623" w:rsidRDefault="00937F9F" w:rsidP="003A66FD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07F87">
        <w:rPr>
          <w:rFonts w:ascii="Arial" w:hAnsi="Arial" w:cs="Arial"/>
          <w:bCs/>
          <w:sz w:val="20"/>
          <w:szCs w:val="20"/>
        </w:rPr>
        <w:t>As solicitações de Plano de Gerenciamento de Resíduos (PGR e PSS) são exclusivamente por meio eletrônico pelo Portal Sima Online (</w:t>
      </w:r>
      <w:hyperlink r:id="rId7" w:history="1">
        <w:r w:rsidRPr="001E7ED2">
          <w:rPr>
            <w:rStyle w:val="Hyperlink"/>
            <w:rFonts w:ascii="Arial" w:hAnsi="Arial" w:cs="Arial"/>
            <w:bCs/>
            <w:sz w:val="20"/>
            <w:szCs w:val="20"/>
          </w:rPr>
          <w:t>https://sima.curitiba.pr.gov.br/</w:t>
        </w:r>
      </w:hyperlink>
      <w:r w:rsidRPr="00307F87">
        <w:rPr>
          <w:rFonts w:ascii="Arial" w:hAnsi="Arial" w:cs="Arial"/>
          <w:bCs/>
          <w:sz w:val="20"/>
          <w:szCs w:val="20"/>
        </w:rPr>
        <w:t>).</w:t>
      </w:r>
      <w:r w:rsidRPr="001E7ED2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1E7ED2">
        <w:rPr>
          <w:rFonts w:ascii="Arial" w:hAnsi="Arial" w:cs="Arial"/>
          <w:bCs/>
          <w:sz w:val="20"/>
          <w:szCs w:val="20"/>
        </w:rPr>
        <w:t xml:space="preserve">Consulte </w:t>
      </w:r>
      <w:r w:rsidRPr="001E7ED2">
        <w:rPr>
          <w:rFonts w:ascii="Arial" w:hAnsi="Arial" w:cs="Arial"/>
          <w:bCs/>
          <w:color w:val="000000" w:themeColor="text1"/>
          <w:sz w:val="20"/>
          <w:szCs w:val="20"/>
        </w:rPr>
        <w:t xml:space="preserve">os documentos necessários para o protocolo no link: </w:t>
      </w:r>
      <w:r w:rsidRPr="001E7ED2">
        <w:rPr>
          <w:sz w:val="20"/>
          <w:szCs w:val="20"/>
        </w:rPr>
        <w:t> </w:t>
      </w:r>
      <w:hyperlink r:id="rId8" w:history="1">
        <w:r w:rsidRPr="001E7ED2">
          <w:rPr>
            <w:rStyle w:val="Hyperlink"/>
            <w:rFonts w:ascii="Arial" w:hAnsi="Arial" w:cs="Arial"/>
            <w:sz w:val="20"/>
            <w:szCs w:val="20"/>
          </w:rPr>
          <w:t>https://www.curitiba.pr.gov.br/conteudo/gerenciamento-de-residuos/3419</w:t>
        </w:r>
      </w:hyperlink>
      <w:r w:rsidRPr="001E7ED2">
        <w:rPr>
          <w:sz w:val="20"/>
          <w:szCs w:val="20"/>
        </w:rPr>
        <w:t>.</w:t>
      </w:r>
      <w:r w:rsidRPr="00937F9F">
        <w:rPr>
          <w:rFonts w:ascii="Arial" w:hAnsi="Arial" w:cs="Arial"/>
          <w:bCs/>
          <w:color w:val="FF0000"/>
          <w:sz w:val="20"/>
          <w:szCs w:val="20"/>
        </w:rPr>
        <w:t xml:space="preserve"> </w:t>
      </w:r>
    </w:p>
    <w:p w14:paraId="387FEBC2" w14:textId="77777777" w:rsidR="00B71372" w:rsidRDefault="00A67623" w:rsidP="00B71372">
      <w:pPr>
        <w:numPr>
          <w:ilvl w:val="0"/>
          <w:numId w:val="7"/>
        </w:numPr>
        <w:spacing w:line="276" w:lineRule="auto"/>
        <w:ind w:left="284" w:hanging="284"/>
        <w:jc w:val="both"/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</w:pPr>
      <w:r w:rsidRPr="00307F87">
        <w:rPr>
          <w:rFonts w:ascii="Arial" w:hAnsi="Arial" w:cs="Arial"/>
          <w:sz w:val="20"/>
          <w:szCs w:val="20"/>
        </w:rPr>
        <w:t xml:space="preserve">Empresas de Coleta/Transporte de Resíduos devem apresentar os documentos da instrução específica. Consulte o </w:t>
      </w:r>
      <w:r>
        <w:rPr>
          <w:rFonts w:ascii="Arial" w:hAnsi="Arial" w:cs="Arial"/>
          <w:sz w:val="20"/>
          <w:szCs w:val="20"/>
        </w:rPr>
        <w:t xml:space="preserve">link: </w:t>
      </w:r>
      <w:hyperlink r:id="rId9" w:history="1">
        <w:r w:rsidRPr="00AD0FF7">
          <w:rPr>
            <w:rStyle w:val="Hyperlink"/>
            <w:rFonts w:ascii="Arial" w:hAnsi="Arial" w:cs="Arial"/>
            <w:sz w:val="20"/>
            <w:szCs w:val="20"/>
          </w:rPr>
          <w:t>https://www.curitiba.pr.gov.br/conteudo/licenciamento-de-atividades-economicas/3415</w:t>
        </w:r>
      </w:hyperlink>
      <w:r>
        <w:rPr>
          <w:rStyle w:val="Hyperlink"/>
          <w:rFonts w:ascii="Arial" w:hAnsi="Arial" w:cs="Arial"/>
          <w:sz w:val="20"/>
          <w:szCs w:val="20"/>
        </w:rPr>
        <w:t>.</w:t>
      </w:r>
    </w:p>
    <w:p w14:paraId="6E385065" w14:textId="77777777" w:rsidR="00B71372" w:rsidRPr="00307F87" w:rsidRDefault="00B71372" w:rsidP="00B71372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07F87">
        <w:rPr>
          <w:rFonts w:ascii="Arial" w:hAnsi="Arial" w:cs="Arial"/>
          <w:sz w:val="20"/>
          <w:szCs w:val="20"/>
        </w:rPr>
        <w:t>Empresas de Coleta/Transporte de R</w:t>
      </w:r>
      <w:r w:rsidRPr="00307F87">
        <w:rPr>
          <w:rFonts w:ascii="Arial" w:hAnsi="Arial" w:cs="Arial"/>
          <w:bCs/>
          <w:sz w:val="20"/>
          <w:szCs w:val="20"/>
        </w:rPr>
        <w:t xml:space="preserve">esíduos da Construção Civil devem possuir o CADASTRO DE EMPRESA na primeira solicitação da AFU ou da LO, ou no caso de alterações nas informações cadastrais. </w:t>
      </w:r>
    </w:p>
    <w:p w14:paraId="2F03B8AB" w14:textId="53295176" w:rsidR="00B71372" w:rsidRPr="00B71372" w:rsidRDefault="00B71372" w:rsidP="00B71372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07F87">
        <w:rPr>
          <w:rFonts w:ascii="Arial" w:hAnsi="Arial" w:cs="Arial"/>
          <w:bCs/>
          <w:sz w:val="20"/>
          <w:szCs w:val="20"/>
        </w:rPr>
        <w:t>A solicitação de cadastro (CAD) é exclusivamente de modo eletrônico pelo Portal Sima Online (</w:t>
      </w:r>
      <w:hyperlink r:id="rId10" w:history="1">
        <w:r w:rsidRPr="00B71372">
          <w:rPr>
            <w:rStyle w:val="Hyperlink"/>
            <w:rFonts w:ascii="Arial" w:hAnsi="Arial" w:cs="Arial"/>
            <w:bCs/>
            <w:sz w:val="20"/>
            <w:szCs w:val="20"/>
          </w:rPr>
          <w:t>https://sima.curitiba.pr.gov.br/</w:t>
        </w:r>
      </w:hyperlink>
      <w:r w:rsidRPr="00307F87">
        <w:rPr>
          <w:rFonts w:ascii="Arial" w:hAnsi="Arial" w:cs="Arial"/>
          <w:bCs/>
          <w:sz w:val="20"/>
          <w:szCs w:val="20"/>
        </w:rPr>
        <w:t xml:space="preserve">). </w:t>
      </w:r>
    </w:p>
    <w:p w14:paraId="275511E4" w14:textId="2E070E88" w:rsidR="001D740F" w:rsidRPr="00303AA0" w:rsidRDefault="003E6E39" w:rsidP="00D7430F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Posto de Abastecimento de Combustível deve verificar as orientações específicas para obtenção do licenciamento ambiental na Portaria da SMMA n.</w:t>
      </w:r>
      <w:r w:rsidRPr="00307F87">
        <w:rPr>
          <w:rFonts w:ascii="Arial" w:hAnsi="Arial" w:cs="Arial"/>
          <w:bCs/>
          <w:sz w:val="20"/>
          <w:szCs w:val="20"/>
        </w:rPr>
        <w:t xml:space="preserve">º </w:t>
      </w:r>
      <w:r w:rsidR="00D7430F" w:rsidRPr="00307F87">
        <w:rPr>
          <w:rFonts w:ascii="Arial" w:hAnsi="Arial" w:cs="Arial"/>
          <w:bCs/>
          <w:sz w:val="20"/>
          <w:szCs w:val="20"/>
        </w:rPr>
        <w:t>09/2022,</w:t>
      </w:r>
      <w:r w:rsidRPr="00307F87">
        <w:rPr>
          <w:rFonts w:ascii="Arial" w:hAnsi="Arial" w:cs="Arial"/>
          <w:bCs/>
          <w:sz w:val="20"/>
          <w:szCs w:val="20"/>
        </w:rPr>
        <w:t xml:space="preserve"> </w:t>
      </w:r>
      <w:r w:rsidRPr="00303AA0">
        <w:rPr>
          <w:rFonts w:ascii="Arial" w:hAnsi="Arial" w:cs="Arial"/>
          <w:bCs/>
          <w:sz w:val="20"/>
          <w:szCs w:val="20"/>
        </w:rPr>
        <w:t xml:space="preserve">ou a que vier a substituí-la, no link:  </w:t>
      </w:r>
      <w:hyperlink r:id="rId11" w:history="1">
        <w:r w:rsidR="00D7430F" w:rsidRPr="00303AA0">
          <w:rPr>
            <w:rStyle w:val="Hyperlink"/>
            <w:rFonts w:ascii="Arial" w:hAnsi="Arial" w:cs="Arial"/>
            <w:sz w:val="20"/>
            <w:szCs w:val="20"/>
          </w:rPr>
          <w:t>https://www.curitiba.pr.gov.br/conteudo/legislacao-municipal-sobre-licenciamento-ambiental/3147</w:t>
        </w:r>
      </w:hyperlink>
      <w:r w:rsidR="008A7AB0" w:rsidRPr="00303AA0">
        <w:rPr>
          <w:rStyle w:val="LinkdaInternet"/>
          <w:rFonts w:ascii="Arial" w:hAnsi="Arial" w:cs="Arial"/>
          <w:sz w:val="20"/>
          <w:szCs w:val="20"/>
          <w:u w:val="none"/>
        </w:rPr>
        <w:t>.</w:t>
      </w:r>
    </w:p>
    <w:p w14:paraId="059C2409" w14:textId="72046797" w:rsidR="001D740F" w:rsidRDefault="003E6E39" w:rsidP="00D7430F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03AA0">
        <w:rPr>
          <w:rFonts w:ascii="Arial" w:hAnsi="Arial" w:cs="Arial"/>
          <w:bCs/>
          <w:sz w:val="20"/>
          <w:szCs w:val="20"/>
        </w:rPr>
        <w:t xml:space="preserve">Verifique se sua atividade necessita de documentos complementares </w:t>
      </w:r>
      <w:r w:rsidR="00D7430F" w:rsidRPr="00307F87">
        <w:rPr>
          <w:rFonts w:ascii="Arial" w:hAnsi="Arial" w:cs="Arial"/>
          <w:bCs/>
          <w:sz w:val="20"/>
          <w:szCs w:val="20"/>
        </w:rPr>
        <w:t>ao licenciamento</w:t>
      </w:r>
      <w:r w:rsidRPr="00303AA0">
        <w:rPr>
          <w:rFonts w:ascii="Arial" w:hAnsi="Arial" w:cs="Arial"/>
          <w:bCs/>
          <w:sz w:val="20"/>
          <w:szCs w:val="20"/>
        </w:rPr>
        <w:t xml:space="preserve">. Consulte </w:t>
      </w:r>
      <w:r w:rsidRPr="00303AA0">
        <w:rPr>
          <w:rFonts w:ascii="Arial" w:hAnsi="Arial" w:cs="Arial"/>
          <w:bCs/>
          <w:color w:val="000000" w:themeColor="text1"/>
          <w:sz w:val="20"/>
          <w:szCs w:val="20"/>
        </w:rPr>
        <w:t xml:space="preserve">no link: </w:t>
      </w:r>
      <w:hyperlink r:id="rId12" w:history="1">
        <w:r w:rsidR="00D7430F" w:rsidRPr="00303AA0">
          <w:rPr>
            <w:rStyle w:val="Hyperlink"/>
            <w:rFonts w:ascii="Arial" w:hAnsi="Arial" w:cs="Arial"/>
            <w:sz w:val="20"/>
            <w:szCs w:val="20"/>
          </w:rPr>
          <w:t>https://www.curitiba.pr.gov.br/conteudo/licenciamento-de-atividades-economicas/3415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521F1654" w14:textId="77777777" w:rsidR="001D740F" w:rsidRDefault="003E6E39" w:rsidP="00D7430F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Empreendimentos que realizam atividades que necessitam de LICENCIAMENTO COMPLETO (LP, LI E LO) devem apresentar os seguintes PROJETOS COMPLEMENTARES elaborados por profissional habilitado, assinado pelo proprietário e responsável técnico, acompanhado da respectiva Anotação de Responsabilidade Técnica – ART: </w:t>
      </w:r>
    </w:p>
    <w:p w14:paraId="0DA8830A" w14:textId="77777777" w:rsidR="001D740F" w:rsidRPr="00D7430F" w:rsidRDefault="003E6E39" w:rsidP="00D7430F">
      <w:pPr>
        <w:pStyle w:val="PargrafodaLista"/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7430F">
        <w:rPr>
          <w:rFonts w:ascii="Arial" w:hAnsi="Arial" w:cs="Arial"/>
          <w:bCs/>
          <w:sz w:val="20"/>
          <w:szCs w:val="20"/>
        </w:rPr>
        <w:t xml:space="preserve">- Projeto Preliminar com a localização do empreendimento e caracterização da área de entorno (até 100m do perímetro do empreendimento) quanto à existência de corpos d´água, nascentes, áreas verdes (presença de bosques, fragmentos florestais, árvores isoladas nativas ou exóticas), poços cacimbas, poços tubulares profundos e atividades de risco ambiental, se houver;    </w:t>
      </w:r>
    </w:p>
    <w:p w14:paraId="14B7C70A" w14:textId="77777777" w:rsidR="001D740F" w:rsidRPr="00D7430F" w:rsidRDefault="003E6E39" w:rsidP="00D7430F">
      <w:pPr>
        <w:pStyle w:val="PargrafodaLista"/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7430F">
        <w:rPr>
          <w:rFonts w:ascii="Arial" w:hAnsi="Arial" w:cs="Arial"/>
          <w:bCs/>
          <w:sz w:val="20"/>
          <w:szCs w:val="20"/>
        </w:rPr>
        <w:lastRenderedPageBreak/>
        <w:t xml:space="preserve">- Memorial Descritivo e de Cálculo dos sistemas de tratamento de efluentes líquidos, emissões atmosféricas, tratamento de resíduos sólidos e armazenamento de substâncias químicas, combustíveis e/ou resíduos sólidos a serem instalados no local;      </w:t>
      </w:r>
    </w:p>
    <w:p w14:paraId="695B8B25" w14:textId="77777777" w:rsidR="001D740F" w:rsidRPr="00D7430F" w:rsidRDefault="003E6E39" w:rsidP="00842857">
      <w:pPr>
        <w:pStyle w:val="PargrafodaLista"/>
        <w:spacing w:after="0"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7430F">
        <w:rPr>
          <w:rFonts w:ascii="Arial" w:hAnsi="Arial" w:cs="Arial"/>
          <w:bCs/>
          <w:sz w:val="20"/>
          <w:szCs w:val="20"/>
        </w:rPr>
        <w:t xml:space="preserve">- Cronograma com a descrição das etapas a serem executadas para o início de funcionamento da atividade. </w:t>
      </w:r>
    </w:p>
    <w:p w14:paraId="7541850D" w14:textId="6A2A87C2" w:rsidR="00C250D9" w:rsidRPr="00307F87" w:rsidRDefault="00C250D9" w:rsidP="00FD2300">
      <w:pPr>
        <w:numPr>
          <w:ilvl w:val="0"/>
          <w:numId w:val="7"/>
        </w:numPr>
        <w:spacing w:line="276" w:lineRule="auto"/>
        <w:ind w:left="284" w:right="-568" w:hanging="284"/>
        <w:jc w:val="both"/>
        <w:rPr>
          <w:rFonts w:ascii="Arial" w:hAnsi="Arial" w:cs="Arial"/>
          <w:sz w:val="20"/>
          <w:szCs w:val="20"/>
        </w:rPr>
      </w:pPr>
      <w:r w:rsidRPr="00307F87">
        <w:rPr>
          <w:rFonts w:ascii="Arial" w:hAnsi="Arial" w:cs="Arial"/>
          <w:sz w:val="20"/>
          <w:szCs w:val="20"/>
        </w:rPr>
        <w:t xml:space="preserve">Empreendimentos que desenvolvam atividades sonoras no local (igreja, bar, casa de eventos, etc.) devem observar os níveis de pressão sonora definidos para o zoneamento do imóvel conforme previsto na Lei Municipal </w:t>
      </w:r>
      <w:r w:rsidR="00FD2300" w:rsidRPr="00307F87">
        <w:rPr>
          <w:rFonts w:ascii="Arial" w:hAnsi="Arial" w:cs="Arial"/>
          <w:bCs/>
          <w:sz w:val="20"/>
          <w:szCs w:val="20"/>
        </w:rPr>
        <w:t xml:space="preserve">n.º </w:t>
      </w:r>
      <w:r w:rsidRPr="00307F87">
        <w:rPr>
          <w:rFonts w:ascii="Arial" w:hAnsi="Arial" w:cs="Arial"/>
          <w:sz w:val="20"/>
          <w:szCs w:val="20"/>
        </w:rPr>
        <w:t>10.625/2002</w:t>
      </w:r>
      <w:r w:rsidR="00FD2300" w:rsidRPr="00307F87">
        <w:rPr>
          <w:rFonts w:ascii="Arial" w:hAnsi="Arial" w:cs="Arial"/>
          <w:sz w:val="20"/>
          <w:szCs w:val="20"/>
        </w:rPr>
        <w:t xml:space="preserve"> e Decreto Municipal </w:t>
      </w:r>
      <w:r w:rsidR="00FD2300" w:rsidRPr="00307F87">
        <w:rPr>
          <w:rFonts w:ascii="Arial" w:hAnsi="Arial" w:cs="Arial"/>
          <w:bCs/>
          <w:sz w:val="20"/>
          <w:szCs w:val="20"/>
        </w:rPr>
        <w:t>n.º 1011/2020</w:t>
      </w:r>
      <w:r w:rsidRPr="00307F87">
        <w:rPr>
          <w:rFonts w:ascii="Arial" w:hAnsi="Arial" w:cs="Arial"/>
          <w:sz w:val="20"/>
          <w:szCs w:val="20"/>
        </w:rPr>
        <w:t xml:space="preserve">. </w:t>
      </w:r>
    </w:p>
    <w:p w14:paraId="116C6FE4" w14:textId="7CA7004E" w:rsidR="00BD1BBB" w:rsidRPr="00BD1BBB" w:rsidRDefault="003E6E39" w:rsidP="00FD2300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07F87">
        <w:rPr>
          <w:rFonts w:ascii="Arial" w:hAnsi="Arial" w:cs="Arial"/>
          <w:bCs/>
          <w:sz w:val="20"/>
          <w:szCs w:val="20"/>
        </w:rPr>
        <w:t>O Licenciamento Ambiental está estabelecido na Lei Municipal n.º 15.852/2021 e regulamentado pelo Decreto Municipal n.º 340/2022</w:t>
      </w:r>
      <w:r w:rsidR="00D7430F" w:rsidRPr="00307F87">
        <w:rPr>
          <w:rFonts w:ascii="Arial" w:hAnsi="Arial" w:cs="Arial"/>
          <w:bCs/>
          <w:sz w:val="20"/>
          <w:szCs w:val="20"/>
        </w:rPr>
        <w:t xml:space="preserve"> e </w:t>
      </w:r>
      <w:r w:rsidR="00FD2300" w:rsidRPr="00307F87">
        <w:rPr>
          <w:rFonts w:ascii="Arial" w:hAnsi="Arial" w:cs="Arial"/>
          <w:bCs/>
          <w:sz w:val="20"/>
          <w:szCs w:val="20"/>
        </w:rPr>
        <w:t xml:space="preserve">n.º </w:t>
      </w:r>
      <w:r w:rsidR="00D7430F" w:rsidRPr="00307F87">
        <w:rPr>
          <w:rFonts w:ascii="Arial" w:hAnsi="Arial" w:cs="Arial"/>
          <w:bCs/>
          <w:sz w:val="20"/>
          <w:szCs w:val="20"/>
        </w:rPr>
        <w:t>1782/2022</w:t>
      </w:r>
      <w:r w:rsidRPr="00307F87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Para consultar a legislação, acesse:</w:t>
      </w:r>
    </w:p>
    <w:p w14:paraId="77F5F357" w14:textId="6904CB3C" w:rsidR="001D740F" w:rsidRPr="00D7430F" w:rsidRDefault="00842857" w:rsidP="00842857">
      <w:pPr>
        <w:pStyle w:val="PargrafodaLista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hyperlink r:id="rId13" w:history="1">
        <w:r w:rsidRPr="009A63F1">
          <w:rPr>
            <w:rStyle w:val="Hyperlink"/>
            <w:rFonts w:ascii="Arial" w:hAnsi="Arial" w:cs="Arial"/>
            <w:bCs/>
            <w:sz w:val="20"/>
            <w:szCs w:val="20"/>
          </w:rPr>
          <w:t>https://www.curitiba.pr.gov.br/conteudo/legislacao-municipal-sobre-licenciamento-ambiental/3147</w:t>
        </w:r>
      </w:hyperlink>
      <w:r w:rsidRPr="00D7430F">
        <w:rPr>
          <w:rFonts w:ascii="Arial" w:hAnsi="Arial" w:cs="Arial"/>
          <w:bCs/>
          <w:sz w:val="20"/>
          <w:szCs w:val="20"/>
        </w:rPr>
        <w:t xml:space="preserve"> .</w:t>
      </w:r>
    </w:p>
    <w:p w14:paraId="318535D6" w14:textId="77777777" w:rsidR="001D740F" w:rsidRDefault="001D740F">
      <w:pPr>
        <w:spacing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</w:p>
    <w:p w14:paraId="5E6F1580" w14:textId="77777777" w:rsidR="001D740F" w:rsidRDefault="001D740F">
      <w:pPr>
        <w:spacing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</w:p>
    <w:p w14:paraId="6698C9A2" w14:textId="77777777" w:rsidR="001D740F" w:rsidRDefault="001D740F">
      <w:pPr>
        <w:spacing w:line="36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</w:p>
    <w:p w14:paraId="0E7C288B" w14:textId="231BB11A" w:rsidR="001D740F" w:rsidRDefault="003E6E39">
      <w:pPr>
        <w:widowControl w:val="0"/>
        <w:spacing w:after="120"/>
        <w:ind w:right="-272"/>
        <w:jc w:val="right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(Última atualização: </w:t>
      </w:r>
      <w:r w:rsidR="009A539F">
        <w:rPr>
          <w:rFonts w:ascii="Arial" w:hAnsi="Arial" w:cs="Arial"/>
          <w:sz w:val="20"/>
          <w:szCs w:val="20"/>
          <w:lang w:eastAsia="pt-BR"/>
        </w:rPr>
        <w:t>29/08/2025</w:t>
      </w:r>
      <w:r>
        <w:rPr>
          <w:rFonts w:ascii="Arial" w:hAnsi="Arial" w:cs="Arial"/>
          <w:sz w:val="20"/>
          <w:szCs w:val="20"/>
          <w:lang w:eastAsia="pt-BR"/>
        </w:rPr>
        <w:t>)</w:t>
      </w:r>
    </w:p>
    <w:p w14:paraId="4C2C040F" w14:textId="77777777" w:rsidR="001D740F" w:rsidRDefault="001D740F">
      <w:pPr>
        <w:spacing w:line="360" w:lineRule="auto"/>
        <w:ind w:left="-426"/>
        <w:jc w:val="both"/>
        <w:rPr>
          <w:rFonts w:ascii="Arial" w:hAnsi="Arial" w:cs="Arial"/>
          <w:sz w:val="20"/>
          <w:szCs w:val="20"/>
        </w:rPr>
      </w:pPr>
    </w:p>
    <w:p w14:paraId="4FA489B1" w14:textId="77777777" w:rsidR="001D740F" w:rsidRDefault="001D740F"/>
    <w:p w14:paraId="764327C2" w14:textId="77777777" w:rsidR="001D740F" w:rsidRDefault="001D740F"/>
    <w:p w14:paraId="0959433A" w14:textId="77777777" w:rsidR="001D740F" w:rsidRDefault="001D740F"/>
    <w:p w14:paraId="4074C463" w14:textId="77777777" w:rsidR="001D740F" w:rsidRDefault="001D740F"/>
    <w:p w14:paraId="5A9EEC45" w14:textId="77777777" w:rsidR="001D740F" w:rsidRDefault="001D740F"/>
    <w:p w14:paraId="1DDAF8E5" w14:textId="77777777" w:rsidR="001D740F" w:rsidRDefault="001D740F"/>
    <w:p w14:paraId="748B3D42" w14:textId="77777777" w:rsidR="001D740F" w:rsidRDefault="001D740F"/>
    <w:p w14:paraId="1CBA058A" w14:textId="77777777" w:rsidR="001D740F" w:rsidRDefault="001D740F"/>
    <w:p w14:paraId="27733CA7" w14:textId="77777777" w:rsidR="001D740F" w:rsidRDefault="001D740F"/>
    <w:p w14:paraId="5B7D13D1" w14:textId="77777777" w:rsidR="001D740F" w:rsidRDefault="001D740F"/>
    <w:p w14:paraId="51988328" w14:textId="77777777" w:rsidR="00BD1BBB" w:rsidRDefault="00BD1BBB"/>
    <w:p w14:paraId="240BFA97" w14:textId="77777777" w:rsidR="00BD1BBB" w:rsidRDefault="00BD1BBB"/>
    <w:p w14:paraId="634E9ACB" w14:textId="77777777" w:rsidR="00BD1BBB" w:rsidRDefault="00BD1BBB"/>
    <w:p w14:paraId="51FD080D" w14:textId="77777777" w:rsidR="00BD1BBB" w:rsidRDefault="00BD1BBB"/>
    <w:p w14:paraId="4B9F647B" w14:textId="77777777" w:rsidR="00BD1BBB" w:rsidRDefault="00BD1BBB"/>
    <w:p w14:paraId="42361D37" w14:textId="77777777" w:rsidR="00BD1BBB" w:rsidRDefault="00BD1BBB"/>
    <w:p w14:paraId="2636A930" w14:textId="77777777" w:rsidR="00BD1BBB" w:rsidRDefault="00BD1BBB"/>
    <w:p w14:paraId="04906E8B" w14:textId="77777777" w:rsidR="00BD1BBB" w:rsidRDefault="00BD1BBB"/>
    <w:p w14:paraId="74D6662C" w14:textId="77777777" w:rsidR="00842857" w:rsidRDefault="00842857"/>
    <w:p w14:paraId="51AFF7C8" w14:textId="77777777" w:rsidR="00842857" w:rsidRDefault="00842857"/>
    <w:p w14:paraId="2C551C2E" w14:textId="77777777" w:rsidR="00842857" w:rsidRDefault="00842857"/>
    <w:p w14:paraId="63580A90" w14:textId="77777777" w:rsidR="00842857" w:rsidRDefault="00842857"/>
    <w:p w14:paraId="0BAEF436" w14:textId="77777777" w:rsidR="00842857" w:rsidRDefault="00842857"/>
    <w:p w14:paraId="68B22F5D" w14:textId="77777777" w:rsidR="00842857" w:rsidRDefault="00842857"/>
    <w:p w14:paraId="44999AE2" w14:textId="77777777" w:rsidR="00842857" w:rsidRDefault="00842857"/>
    <w:p w14:paraId="15E11A3B" w14:textId="77777777" w:rsidR="00842857" w:rsidRDefault="00842857"/>
    <w:p w14:paraId="6AB5CE10" w14:textId="77777777" w:rsidR="00842857" w:rsidRDefault="00842857"/>
    <w:p w14:paraId="67ECAD2E" w14:textId="77777777" w:rsidR="00842857" w:rsidRDefault="00842857"/>
    <w:p w14:paraId="4C2D92EC" w14:textId="77777777" w:rsidR="00842857" w:rsidRDefault="00842857"/>
    <w:p w14:paraId="066DF590" w14:textId="77777777" w:rsidR="00842857" w:rsidRDefault="00842857"/>
    <w:tbl>
      <w:tblPr>
        <w:tblStyle w:val="Tabelacomgrade"/>
        <w:tblpPr w:leftFromText="141" w:rightFromText="141" w:vertAnchor="text" w:horzAnchor="margin" w:tblpXSpec="center" w:tblpY="518"/>
        <w:tblW w:w="10030" w:type="dxa"/>
        <w:jc w:val="center"/>
        <w:tblLayout w:type="fixed"/>
        <w:tblLook w:val="04A0" w:firstRow="1" w:lastRow="0" w:firstColumn="1" w:lastColumn="0" w:noHBand="0" w:noVBand="1"/>
      </w:tblPr>
      <w:tblGrid>
        <w:gridCol w:w="10030"/>
      </w:tblGrid>
      <w:tr w:rsidR="001D740F" w14:paraId="63BB64E3" w14:textId="77777777" w:rsidTr="00E17B73">
        <w:trPr>
          <w:trHeight w:val="396"/>
          <w:jc w:val="center"/>
        </w:trPr>
        <w:tc>
          <w:tcPr>
            <w:tcW w:w="10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86E1F80" w14:textId="77777777" w:rsidR="001D740F" w:rsidRDefault="003E6E39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IDENTIFICAÇÃO</w:t>
            </w:r>
          </w:p>
        </w:tc>
      </w:tr>
      <w:tr w:rsidR="001D740F" w14:paraId="3735FBE6" w14:textId="77777777" w:rsidTr="00BD1BBB">
        <w:trPr>
          <w:trHeight w:val="284"/>
          <w:jc w:val="center"/>
        </w:trPr>
        <w:tc>
          <w:tcPr>
            <w:tcW w:w="1003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71A4E2E" w14:textId="59760E85" w:rsidR="001D740F" w:rsidRDefault="003E6E39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Razão Social ou Denominação: </w:t>
            </w:r>
            <w:sdt>
              <w:sdtPr>
                <w:id w:val="1102335762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</w:tc>
      </w:tr>
      <w:tr w:rsidR="00BD1BBB" w14:paraId="062DBD39" w14:textId="77777777" w:rsidTr="00BD1BBB">
        <w:trPr>
          <w:trHeight w:val="284"/>
          <w:jc w:val="center"/>
        </w:trPr>
        <w:tc>
          <w:tcPr>
            <w:tcW w:w="10030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123D19F" w14:textId="05FD175D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307F87">
              <w:rPr>
                <w:rFonts w:ascii="Arial" w:hAnsi="Arial" w:cs="Arial"/>
                <w:sz w:val="20"/>
              </w:rPr>
              <w:t>Nome fantasia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sdt>
              <w:sdtPr>
                <w:id w:val="484825676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</w:tc>
      </w:tr>
      <w:tr w:rsidR="00BD1BBB" w14:paraId="796DB7A4" w14:textId="77777777" w:rsidTr="00E17B73">
        <w:trPr>
          <w:trHeight w:val="796"/>
          <w:jc w:val="center"/>
        </w:trPr>
        <w:tc>
          <w:tcPr>
            <w:tcW w:w="100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D0D8172" w14:textId="77777777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 do(s) proprietário(s) OU responsável técnico OU legal da empresa para fornecer esclarecimentos ou informações técnicas referentes às atividades a serem desenvolvidas pela empresa no local solicitado:</w:t>
            </w:r>
          </w:p>
          <w:p w14:paraId="7A2BB28D" w14:textId="152B6BD0" w:rsidR="00BD1BBB" w:rsidRDefault="00C4515D" w:rsidP="00BD1BBB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sdt>
              <w:sdtPr>
                <w:id w:val="-1045287630"/>
              </w:sdtPr>
              <w:sdtEndPr/>
              <w:sdtContent>
                <w:r w:rsidR="00FC5281">
                  <w:rPr>
                    <w:rStyle w:val="TextodoEspaoReservado"/>
                  </w:rPr>
                  <w:t>Clique aqui para inserir o texto.</w:t>
                </w:r>
              </w:sdtContent>
            </w:sdt>
          </w:p>
        </w:tc>
      </w:tr>
      <w:tr w:rsidR="00BD1BBB" w14:paraId="6AF16B44" w14:textId="77777777" w:rsidTr="00E17B73">
        <w:trPr>
          <w:trHeight w:val="284"/>
          <w:jc w:val="center"/>
        </w:trPr>
        <w:tc>
          <w:tcPr>
            <w:tcW w:w="100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12B087E" w14:textId="0815546D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Telefone(s): </w:t>
            </w:r>
            <w:sdt>
              <w:sdtPr>
                <w:id w:val="236621628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</w:tc>
      </w:tr>
      <w:tr w:rsidR="00BD1BBB" w14:paraId="67A4E9E7" w14:textId="77777777" w:rsidTr="00E17B73">
        <w:trPr>
          <w:trHeight w:val="284"/>
          <w:jc w:val="center"/>
        </w:trPr>
        <w:tc>
          <w:tcPr>
            <w:tcW w:w="100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ACF0F6" w14:textId="2BAF8886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 para contato: </w:t>
            </w:r>
            <w:sdt>
              <w:sdtPr>
                <w:id w:val="1504541197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</w:tc>
      </w:tr>
      <w:tr w:rsidR="00BD1BBB" w14:paraId="00721A8E" w14:textId="77777777" w:rsidTr="00E17B73">
        <w:trPr>
          <w:trHeight w:val="371"/>
          <w:jc w:val="center"/>
        </w:trPr>
        <w:tc>
          <w:tcPr>
            <w:tcW w:w="10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3CAE2945" w14:textId="77777777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INFORMAÇÕES PARA VISTORIA</w:t>
            </w:r>
          </w:p>
        </w:tc>
      </w:tr>
      <w:tr w:rsidR="00BD1BBB" w14:paraId="7EB9AD40" w14:textId="77777777" w:rsidTr="00E17B73">
        <w:trPr>
          <w:trHeight w:val="419"/>
          <w:jc w:val="center"/>
        </w:trPr>
        <w:tc>
          <w:tcPr>
            <w:tcW w:w="100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4716EF0" w14:textId="77777777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Estabelecimento está em atividade?     </w:t>
            </w:r>
            <w:sdt>
              <w:sdtPr>
                <w:id w:val="15589961"/>
              </w:sdtPr>
              <w:sdtEndPr/>
              <w:sdtContent>
                <w:r>
                  <w:rPr>
                    <w:rFonts w:ascii="MS Gothic" w:eastAsia="MS Gothic" w:hAnsi="MS Gothic" w:cs="Arial"/>
                    <w:sz w:val="28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SIM  </w:t>
            </w:r>
            <w:sdt>
              <w:sdtPr>
                <w:id w:val="2041376325"/>
              </w:sdtPr>
              <w:sdtEndPr/>
              <w:sdtContent>
                <w:r>
                  <w:rPr>
                    <w:rFonts w:ascii="MS Gothic" w:eastAsia="MS Gothic" w:hAnsi="MS Gothic" w:cs="Arial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>NÃO</w:t>
            </w:r>
          </w:p>
        </w:tc>
      </w:tr>
      <w:tr w:rsidR="00BD1BBB" w14:paraId="6AB7818C" w14:textId="77777777" w:rsidTr="00E17B73">
        <w:trPr>
          <w:trHeight w:val="826"/>
          <w:jc w:val="center"/>
        </w:trPr>
        <w:tc>
          <w:tcPr>
            <w:tcW w:w="100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4386135" w14:textId="77777777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 </w:t>
            </w:r>
            <w:r>
              <w:rPr>
                <w:rFonts w:ascii="Arial" w:hAnsi="Arial" w:cs="Arial"/>
                <w:b/>
                <w:sz w:val="20"/>
              </w:rPr>
              <w:t>SIM</w:t>
            </w:r>
            <w:r>
              <w:rPr>
                <w:rFonts w:ascii="Arial" w:hAnsi="Arial" w:cs="Arial"/>
                <w:sz w:val="20"/>
              </w:rPr>
              <w:t>, informe:</w:t>
            </w:r>
          </w:p>
          <w:p w14:paraId="71F5EE2A" w14:textId="41927C18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Dias de funcionamento da empresa: </w:t>
            </w:r>
            <w:sdt>
              <w:sdtPr>
                <w:id w:val="92806610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  <w:p w14:paraId="02BEBF24" w14:textId="26BD271E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Horário de funcionamento: </w:t>
            </w:r>
            <w:sdt>
              <w:sdtPr>
                <w:id w:val="626543527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</w:tc>
      </w:tr>
      <w:tr w:rsidR="00BD1BBB" w14:paraId="6C4A9994" w14:textId="77777777" w:rsidTr="00E17B73">
        <w:trPr>
          <w:trHeight w:val="838"/>
          <w:jc w:val="center"/>
        </w:trPr>
        <w:tc>
          <w:tcPr>
            <w:tcW w:w="10030" w:type="dxa"/>
            <w:tcBorders>
              <w:left w:val="single" w:sz="12" w:space="0" w:color="000000"/>
              <w:bottom w:val="single" w:sz="12" w:space="0" w:color="000000" w:themeColor="text1"/>
              <w:right w:val="single" w:sz="12" w:space="0" w:color="000000"/>
            </w:tcBorders>
            <w:vAlign w:val="center"/>
          </w:tcPr>
          <w:p w14:paraId="1CF1BDEB" w14:textId="77777777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 </w:t>
            </w:r>
            <w:r>
              <w:rPr>
                <w:rFonts w:ascii="Arial" w:hAnsi="Arial" w:cs="Arial"/>
                <w:b/>
                <w:sz w:val="20"/>
              </w:rPr>
              <w:t>NÃO</w:t>
            </w:r>
            <w:r>
              <w:rPr>
                <w:rFonts w:ascii="Arial" w:hAnsi="Arial" w:cs="Arial"/>
                <w:sz w:val="20"/>
              </w:rPr>
              <w:t>, informe o contato para agendar a vistoria no local</w:t>
            </w:r>
          </w:p>
          <w:p w14:paraId="010F93A0" w14:textId="48FCD67C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Nome do contato: </w:t>
            </w:r>
            <w:sdt>
              <w:sdtPr>
                <w:id w:val="2043005432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  <w:p w14:paraId="4D9F1DE4" w14:textId="150A58C9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Telefone(s) e </w:t>
            </w:r>
            <w:r w:rsidR="00CE0FD9">
              <w:rPr>
                <w:rFonts w:ascii="Arial" w:hAnsi="Arial" w:cs="Arial"/>
                <w:sz w:val="20"/>
              </w:rPr>
              <w:t>e-mail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sdt>
              <w:sdtPr>
                <w:id w:val="2108855258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</w:tc>
      </w:tr>
      <w:tr w:rsidR="00BD1BBB" w14:paraId="6AB1B74E" w14:textId="77777777" w:rsidTr="00E17B73">
        <w:trPr>
          <w:trHeight w:val="438"/>
          <w:jc w:val="center"/>
        </w:trPr>
        <w:tc>
          <w:tcPr>
            <w:tcW w:w="10030" w:type="dxa"/>
            <w:tcBorders>
              <w:top w:val="single" w:sz="12" w:space="0" w:color="000000" w:themeColor="text1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2A145FF3" w14:textId="762D36B9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DESCRIÇÃO DAS ATIVIDADES RUIDOSAS DESENVOLVIDAS NO LOCAL</w:t>
            </w:r>
          </w:p>
        </w:tc>
      </w:tr>
      <w:tr w:rsidR="00BD1BBB" w14:paraId="7A462E84" w14:textId="77777777" w:rsidTr="00E17B73">
        <w:trPr>
          <w:trHeight w:val="438"/>
          <w:jc w:val="center"/>
        </w:trPr>
        <w:tc>
          <w:tcPr>
            <w:tcW w:w="100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82FBF9A" w14:textId="03B0C4F5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 estabelecimento possui atividades sonoras?      </w:t>
            </w:r>
            <w:sdt>
              <w:sdtPr>
                <w:id w:val="13661006"/>
              </w:sdtPr>
              <w:sdtEndPr/>
              <w:sdtContent>
                <w:r>
                  <w:rPr>
                    <w:rFonts w:ascii="MS Gothic" w:eastAsia="MS Gothic" w:hAnsi="MS Gothic" w:cs="Arial"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SIM  </w:t>
            </w:r>
            <w:sdt>
              <w:sdtPr>
                <w:id w:val="-951549038"/>
              </w:sdtPr>
              <w:sdtEndPr/>
              <w:sdtContent>
                <w:r>
                  <w:rPr>
                    <w:rFonts w:ascii="MS Gothic" w:eastAsia="MS Gothic" w:hAnsi="MS Gothic" w:cs="Arial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>NÃO</w:t>
            </w:r>
          </w:p>
          <w:p w14:paraId="41F2912D" w14:textId="77777777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AD6391C" w14:textId="6632B264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b/>
                <w:sz w:val="20"/>
                <w:szCs w:val="20"/>
              </w:rPr>
              <w:t>SIM</w:t>
            </w:r>
            <w:r>
              <w:rPr>
                <w:rFonts w:ascii="Arial" w:hAnsi="Arial" w:cs="Arial"/>
                <w:sz w:val="20"/>
                <w:szCs w:val="20"/>
              </w:rPr>
              <w:t>, indique:</w:t>
            </w:r>
          </w:p>
          <w:p w14:paraId="7759A98E" w14:textId="77BFD2E3" w:rsidR="00BD1BBB" w:rsidRPr="008A71AF" w:rsidRDefault="00BD1BBB" w:rsidP="00BD1BBB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Equipamentos sonoros (caixas acústicas, P.A., amplificadores): </w:t>
            </w:r>
            <w:sdt>
              <w:sdtPr>
                <w:id w:val="-813794344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  <w:p w14:paraId="603F8063" w14:textId="57AF3637" w:rsidR="00BD1BBB" w:rsidRPr="008A71AF" w:rsidRDefault="00BD1BBB" w:rsidP="00BD1BBB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Instrumentos musicais (informar se haverá captação/amplificação de som): </w:t>
            </w:r>
            <w:sdt>
              <w:sdtPr>
                <w:id w:val="-1496646384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  <w:p w14:paraId="241C3C80" w14:textId="7F9A25F5" w:rsidR="00BD1BBB" w:rsidRPr="008A71AF" w:rsidRDefault="00BD1BBB" w:rsidP="00BD1BBB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Microfones</w:t>
            </w:r>
            <w:r w:rsidRPr="008A71A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para voz</w:t>
            </w:r>
            <w:r w:rsidRPr="008A71A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id w:val="-728606544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  <w:p w14:paraId="3B68E193" w14:textId="52AE30FC" w:rsidR="00BD1BBB" w:rsidRPr="003C77C1" w:rsidRDefault="00BD1BBB" w:rsidP="00BD1BBB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Programação das atividades sonoras (dias e horários): </w:t>
            </w:r>
            <w:sdt>
              <w:sdtPr>
                <w:id w:val="1921676785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  <w:p w14:paraId="0EC36D56" w14:textId="7F96AE6B" w:rsidR="00BD1BBB" w:rsidRPr="008E45E3" w:rsidRDefault="00BD1BBB" w:rsidP="00BD1BBB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C77C1">
              <w:rPr>
                <w:rFonts w:ascii="Arial" w:hAnsi="Arial" w:cs="Arial"/>
                <w:bCs/>
                <w:sz w:val="20"/>
                <w:szCs w:val="20"/>
              </w:rPr>
              <w:t>Zoneamento em que 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imóvel se localiza: </w:t>
            </w:r>
            <w:r>
              <w:t xml:space="preserve"> </w:t>
            </w:r>
            <w:sdt>
              <w:sdtPr>
                <w:id w:val="-1314560946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</w:tc>
      </w:tr>
      <w:tr w:rsidR="00BD1BBB" w14:paraId="760C3E3D" w14:textId="77777777" w:rsidTr="00BD1BBB">
        <w:trPr>
          <w:trHeight w:val="3084"/>
          <w:jc w:val="center"/>
        </w:trPr>
        <w:tc>
          <w:tcPr>
            <w:tcW w:w="100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CE57CC2" w14:textId="059B07E2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 área </w:t>
            </w:r>
            <w:r w:rsidR="00FA3C6A">
              <w:rPr>
                <w:rFonts w:ascii="Arial" w:hAnsi="Arial" w:cs="Arial"/>
                <w:bCs/>
                <w:sz w:val="20"/>
                <w:szCs w:val="20"/>
              </w:rPr>
              <w:t xml:space="preserve">onde se desenvolve a atividades sonora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possui confinamento acústico?      </w:t>
            </w:r>
            <w:sdt>
              <w:sdtPr>
                <w:id w:val="-1171247578"/>
              </w:sdtPr>
              <w:sdtEndPr/>
              <w:sdtContent>
                <w:r>
                  <w:rPr>
                    <w:rFonts w:ascii="MS Gothic" w:eastAsia="MS Gothic" w:hAnsi="MS Gothic" w:cs="Arial"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SIM  </w:t>
            </w:r>
            <w:sdt>
              <w:sdtPr>
                <w:id w:val="-1082144778"/>
              </w:sdtPr>
              <w:sdtEndPr/>
              <w:sdtContent>
                <w:r>
                  <w:rPr>
                    <w:rFonts w:ascii="MS Gothic" w:eastAsia="MS Gothic" w:hAnsi="MS Gothic" w:cs="Arial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>NÃO</w:t>
            </w:r>
          </w:p>
          <w:p w14:paraId="4923319A" w14:textId="77777777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AEFE4D6" w14:textId="77669404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b/>
                <w:sz w:val="20"/>
                <w:szCs w:val="20"/>
              </w:rPr>
              <w:t>SIM</w:t>
            </w:r>
            <w:r>
              <w:rPr>
                <w:rFonts w:ascii="Arial" w:hAnsi="Arial" w:cs="Arial"/>
                <w:sz w:val="20"/>
                <w:szCs w:val="20"/>
              </w:rPr>
              <w:t>, descreva:</w:t>
            </w:r>
          </w:p>
          <w:p w14:paraId="502AAEB9" w14:textId="20FC069E" w:rsidR="00BD1BBB" w:rsidRPr="00325E57" w:rsidRDefault="00BD1BBB" w:rsidP="00BD1BBB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Antecâmara (número de portas, material, locais): </w:t>
            </w:r>
            <w:sdt>
              <w:sdtPr>
                <w:id w:val="-2130999227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  <w:p w14:paraId="2D941E38" w14:textId="00679642" w:rsidR="00BD1BBB" w:rsidRPr="00325E57" w:rsidRDefault="00BD1BBB" w:rsidP="00BD1BBB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Portas acústicas (número, material, locais): </w:t>
            </w:r>
            <w:sdt>
              <w:sdtPr>
                <w:id w:val="1286551220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  <w:p w14:paraId="107DC5E7" w14:textId="6EE91F6D" w:rsidR="00BD1BBB" w:rsidRPr="008A71AF" w:rsidRDefault="00BD1BBB" w:rsidP="00BD1BBB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Janelas fixas (número de janelas, material, locais): </w:t>
            </w:r>
            <w:sdt>
              <w:sdtPr>
                <w:id w:val="734207001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  <w:p w14:paraId="441DE877" w14:textId="55E28A86" w:rsidR="00BD1BBB" w:rsidRPr="008A71AF" w:rsidRDefault="00BD1BBB" w:rsidP="00BD1BBB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Forração acústica (descrever o material)</w:t>
            </w:r>
            <w:r w:rsidRPr="008A71A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id w:val="767977274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  <w:p w14:paraId="4A6BE3E3" w14:textId="1D4E0A01" w:rsidR="00BD1BBB" w:rsidRPr="001C3624" w:rsidRDefault="00BD1BBB" w:rsidP="00BD1BBB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Climatização ambiente (número de equipamentos de ar condicionado/exaustão mecânica, locais): </w:t>
            </w:r>
            <w:sdt>
              <w:sdtPr>
                <w:id w:val="2089343372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  <w:p w14:paraId="71737995" w14:textId="72F788F5" w:rsidR="00BD1BBB" w:rsidRPr="009F7506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7506">
              <w:rPr>
                <w:rFonts w:ascii="Arial" w:hAnsi="Arial" w:cs="Arial"/>
                <w:bCs/>
                <w:sz w:val="20"/>
                <w:szCs w:val="20"/>
              </w:rPr>
              <w:t xml:space="preserve">Há atendimento ao público no passeio (calçada) ou em área externa no imóvel (deck,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local </w:t>
            </w:r>
            <w:r w:rsidR="00FA3C6A">
              <w:rPr>
                <w:rFonts w:ascii="Arial" w:hAnsi="Arial" w:cs="Arial"/>
                <w:bCs/>
                <w:sz w:val="20"/>
                <w:szCs w:val="20"/>
              </w:rPr>
              <w:t xml:space="preserve">aberto </w:t>
            </w:r>
            <w:r w:rsidRPr="009F7506">
              <w:rPr>
                <w:rFonts w:ascii="Arial" w:hAnsi="Arial" w:cs="Arial"/>
                <w:bCs/>
                <w:sz w:val="20"/>
                <w:szCs w:val="20"/>
              </w:rPr>
              <w:t>sem confinamento</w:t>
            </w:r>
            <w:r w:rsidR="00FA3C6A">
              <w:rPr>
                <w:rFonts w:ascii="Arial" w:hAnsi="Arial" w:cs="Arial"/>
                <w:bCs/>
                <w:sz w:val="20"/>
                <w:szCs w:val="20"/>
              </w:rPr>
              <w:t xml:space="preserve"> acústico</w:t>
            </w:r>
            <w:r w:rsidRPr="009F7506">
              <w:rPr>
                <w:rFonts w:ascii="Arial" w:hAnsi="Arial" w:cs="Arial"/>
                <w:bCs/>
                <w:sz w:val="20"/>
                <w:szCs w:val="20"/>
              </w:rPr>
              <w:t>):</w:t>
            </w:r>
            <w:r>
              <w:t xml:space="preserve"> </w:t>
            </w:r>
            <w:r w:rsidRPr="009F75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id w:val="-1375080617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</w:tc>
      </w:tr>
      <w:tr w:rsidR="00BD1BBB" w14:paraId="093F950C" w14:textId="77777777" w:rsidTr="00E17B73">
        <w:trPr>
          <w:trHeight w:val="438"/>
          <w:jc w:val="center"/>
        </w:trPr>
        <w:tc>
          <w:tcPr>
            <w:tcW w:w="100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2EECCF" w14:textId="6745AAA6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Atenção: </w:t>
            </w:r>
            <w:r w:rsidRPr="00967FC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nexar croqui e fotos do local, dos equipamentos sonoros e das medidas de contenção sonora da edificação em pauta.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Arquivo PDF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D1BBB" w14:paraId="04FD272C" w14:textId="77777777" w:rsidTr="00E17B73">
        <w:trPr>
          <w:trHeight w:val="438"/>
          <w:jc w:val="center"/>
        </w:trPr>
        <w:tc>
          <w:tcPr>
            <w:tcW w:w="100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FF3AF3" w14:textId="77777777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O estabelecimento utiliza equipamentos que geram ruídos?      </w:t>
            </w:r>
            <w:sdt>
              <w:sdtPr>
                <w:id w:val="976035147"/>
              </w:sdtPr>
              <w:sdtEndPr/>
              <w:sdtContent>
                <w:r>
                  <w:rPr>
                    <w:rFonts w:ascii="MS Gothic" w:eastAsia="MS Gothic" w:hAnsi="MS Gothic" w:cs="Arial"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SIM  </w:t>
            </w:r>
            <w:sdt>
              <w:sdtPr>
                <w:id w:val="114026549"/>
              </w:sdtPr>
              <w:sdtEndPr/>
              <w:sdtContent>
                <w:r>
                  <w:rPr>
                    <w:rFonts w:ascii="MS Gothic" w:eastAsia="MS Gothic" w:hAnsi="MS Gothic" w:cs="Arial"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>NÃO</w:t>
            </w:r>
          </w:p>
          <w:p w14:paraId="69A416C5" w14:textId="77777777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9856613" w14:textId="37FFC136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b/>
                <w:sz w:val="20"/>
                <w:szCs w:val="20"/>
              </w:rPr>
              <w:t>SIM</w:t>
            </w:r>
            <w:r>
              <w:rPr>
                <w:rFonts w:ascii="Arial" w:hAnsi="Arial" w:cs="Arial"/>
                <w:sz w:val="20"/>
                <w:szCs w:val="20"/>
              </w:rPr>
              <w:t>, descreva:</w:t>
            </w:r>
          </w:p>
          <w:p w14:paraId="3DA9D306" w14:textId="77777777" w:rsidR="00BD1BBB" w:rsidRPr="008A71AF" w:rsidRDefault="00BD1BBB" w:rsidP="00BD1BBB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Fontes sonoras (serras, </w:t>
            </w:r>
            <w:r w:rsidRPr="001C3624">
              <w:rPr>
                <w:rFonts w:ascii="Arial" w:hAnsi="Arial" w:cs="Arial"/>
                <w:sz w:val="20"/>
                <w:szCs w:val="20"/>
              </w:rPr>
              <w:t>compressores, equipamentos de ventilação e climatização, grupos motores geradores, refrigeradores,</w:t>
            </w:r>
            <w:r>
              <w:rPr>
                <w:rFonts w:ascii="Arial" w:hAnsi="Arial" w:cs="Arial"/>
                <w:sz w:val="20"/>
                <w:szCs w:val="20"/>
              </w:rPr>
              <w:t xml:space="preserve"> maquinário em geral): </w:t>
            </w:r>
            <w:sdt>
              <w:sdtPr>
                <w:id w:val="-788280300"/>
              </w:sdtPr>
              <w:sdtEndPr/>
              <w:sdtContent>
                <w:r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3C47FE86" w14:textId="77777777" w:rsidR="00BD1BBB" w:rsidRPr="009F7506" w:rsidRDefault="00BD1BBB" w:rsidP="00BD1BBB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76" w:lineRule="auto"/>
              <w:rPr>
                <w:rFonts w:cs="Aria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Horário de utilização dos equipamentos (dias e horários): </w:t>
            </w:r>
            <w:sdt>
              <w:sdtPr>
                <w:id w:val="1525679982"/>
              </w:sdtPr>
              <w:sdtEndPr/>
              <w:sdtContent>
                <w:r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544F65B1" w14:textId="21906A3A" w:rsidR="00BD1BBB" w:rsidRPr="009F7506" w:rsidRDefault="00BD1BBB" w:rsidP="00BD1BBB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76" w:lineRule="auto"/>
              <w:rPr>
                <w:rFonts w:cs="Arial"/>
              </w:rPr>
            </w:pPr>
            <w:r>
              <w:t>F</w:t>
            </w:r>
            <w:r w:rsidRPr="009F7506">
              <w:rPr>
                <w:rFonts w:ascii="Arial" w:hAnsi="Arial" w:cs="Arial"/>
                <w:sz w:val="20"/>
                <w:szCs w:val="20"/>
              </w:rPr>
              <w:t xml:space="preserve">ormas de monitoramento e controle da emissão de ruídos: </w:t>
            </w:r>
            <w:sdt>
              <w:sdtPr>
                <w:id w:val="-1417478442"/>
              </w:sdtPr>
              <w:sdtEndPr/>
              <w:sdtContent>
                <w:r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BD1BBB" w14:paraId="365689BE" w14:textId="77777777" w:rsidTr="003439E7">
        <w:trPr>
          <w:trHeight w:val="438"/>
          <w:jc w:val="center"/>
        </w:trPr>
        <w:tc>
          <w:tcPr>
            <w:tcW w:w="10030" w:type="dxa"/>
            <w:tcBorders>
              <w:top w:val="single" w:sz="8" w:space="0" w:color="000000"/>
              <w:left w:val="single" w:sz="12" w:space="0" w:color="000000"/>
              <w:bottom w:val="single" w:sz="12" w:space="0" w:color="000000" w:themeColor="text1"/>
              <w:right w:val="single" w:sz="12" w:space="0" w:color="000000"/>
            </w:tcBorders>
            <w:shd w:val="clear" w:color="auto" w:fill="FFFF6D"/>
            <w:vAlign w:val="center"/>
          </w:tcPr>
          <w:p w14:paraId="1EDEE6CD" w14:textId="77777777" w:rsidR="00BD1BBB" w:rsidRDefault="00BD1BBB" w:rsidP="00BD1BBB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2091">
              <w:rPr>
                <w:rFonts w:ascii="Arial" w:hAnsi="Arial" w:cs="Arial"/>
                <w:b/>
                <w:bCs/>
                <w:sz w:val="20"/>
                <w:szCs w:val="20"/>
              </w:rPr>
              <w:t>Aviso:</w:t>
            </w:r>
            <w:r>
              <w:rPr>
                <w:rFonts w:ascii="Arial" w:hAnsi="Arial" w:cs="Arial"/>
                <w:sz w:val="20"/>
                <w:szCs w:val="20"/>
              </w:rPr>
              <w:t xml:space="preserve"> Em havendo atividades ruidosas, deverão haver medidas </w:t>
            </w:r>
            <w:r w:rsidRPr="008E45E3">
              <w:rPr>
                <w:rFonts w:ascii="Arial" w:hAnsi="Arial" w:cs="Arial"/>
                <w:sz w:val="20"/>
                <w:szCs w:val="20"/>
              </w:rPr>
              <w:t>de contenção sonora compatíveis com as atividades desenvolvidas</w:t>
            </w:r>
            <w:r>
              <w:rPr>
                <w:rFonts w:ascii="Arial" w:hAnsi="Arial" w:cs="Arial"/>
                <w:sz w:val="20"/>
                <w:szCs w:val="20"/>
              </w:rPr>
              <w:t>, de forma a atender</w:t>
            </w:r>
            <w:r w:rsidRPr="008E45E3">
              <w:rPr>
                <w:rFonts w:ascii="Arial" w:hAnsi="Arial" w:cs="Arial"/>
                <w:sz w:val="20"/>
                <w:szCs w:val="20"/>
              </w:rPr>
              <w:t xml:space="preserve"> os níveis de pressão sonora previstos na legislação vigente a 5</w:t>
            </w:r>
            <w:r>
              <w:rPr>
                <w:rFonts w:ascii="Arial" w:hAnsi="Arial" w:cs="Arial"/>
                <w:sz w:val="20"/>
                <w:szCs w:val="20"/>
              </w:rPr>
              <w:t xml:space="preserve"> (cinco) </w:t>
            </w:r>
            <w:r w:rsidRPr="008E45E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etros</w:t>
            </w:r>
            <w:r w:rsidRPr="008E45E3">
              <w:rPr>
                <w:rFonts w:ascii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 w:rsidRPr="008E45E3">
              <w:rPr>
                <w:rFonts w:ascii="Arial" w:hAnsi="Arial" w:cs="Arial"/>
                <w:sz w:val="20"/>
                <w:szCs w:val="20"/>
              </w:rPr>
              <w:t xml:space="preserve"> divisa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E45E3">
              <w:rPr>
                <w:rFonts w:ascii="Arial" w:hAnsi="Arial" w:cs="Arial"/>
                <w:sz w:val="20"/>
                <w:szCs w:val="20"/>
              </w:rPr>
              <w:t xml:space="preserve"> do imóvel </w:t>
            </w:r>
            <w:r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Pr="008E45E3">
              <w:rPr>
                <w:rFonts w:ascii="Arial" w:hAnsi="Arial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>local onde ocorra o</w:t>
            </w:r>
            <w:r w:rsidRPr="008E45E3">
              <w:rPr>
                <w:rFonts w:ascii="Arial" w:hAnsi="Arial" w:cs="Arial"/>
                <w:sz w:val="20"/>
                <w:szCs w:val="20"/>
              </w:rPr>
              <w:t xml:space="preserve"> incômodo. </w:t>
            </w:r>
            <w:r>
              <w:rPr>
                <w:rFonts w:ascii="Arial" w:hAnsi="Arial" w:cs="Arial"/>
                <w:sz w:val="20"/>
                <w:szCs w:val="20"/>
              </w:rPr>
              <w:t>Estas medidas devem ser dimensionadas, implantadas e avaliadas por profissional competente (Eng. Civil, Eng. Mecânico, Físico, Arquiteto ou profissional com especialização), cujos projetos deverão ser elaborados seguindo as normas técnicas vigentes, bem como acompanhando a devida Anotação de Responsabilidade Técnica – ART.</w:t>
            </w:r>
          </w:p>
          <w:p w14:paraId="4EBCA6C4" w14:textId="5EAF18A4" w:rsidR="009D43CE" w:rsidRPr="00E17B73" w:rsidRDefault="009D43CE" w:rsidP="00BD1BBB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00B" w14:paraId="0307ECEA" w14:textId="77777777" w:rsidTr="00AE100B">
        <w:trPr>
          <w:trHeight w:val="275"/>
          <w:jc w:val="center"/>
        </w:trPr>
        <w:tc>
          <w:tcPr>
            <w:tcW w:w="1003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38392331" w14:textId="374BBB32" w:rsidR="00AE100B" w:rsidRDefault="00AE100B" w:rsidP="00BD1BBB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DESCRIÇÃO DE EMPRESAS QUE COLETAM E TRANSPORTAM RESÍDUOS</w:t>
            </w:r>
          </w:p>
        </w:tc>
      </w:tr>
      <w:tr w:rsidR="00BD1BBB" w14:paraId="18D65700" w14:textId="77777777" w:rsidTr="00E13FA5">
        <w:trPr>
          <w:trHeight w:val="1695"/>
          <w:jc w:val="center"/>
        </w:trPr>
        <w:tc>
          <w:tcPr>
            <w:tcW w:w="10030" w:type="dxa"/>
            <w:tcBorders>
              <w:top w:val="single" w:sz="6" w:space="0" w:color="000000"/>
              <w:left w:val="single" w:sz="12" w:space="0" w:color="000000"/>
              <w:bottom w:val="single" w:sz="12" w:space="0" w:color="000000" w:themeColor="text1"/>
              <w:right w:val="single" w:sz="12" w:space="0" w:color="000000"/>
            </w:tcBorders>
            <w:vAlign w:val="center"/>
          </w:tcPr>
          <w:p w14:paraId="7B081BBF" w14:textId="0C3C0F48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 estabelecimento realiza a atividade econômica de coleta de resíduos?      </w:t>
            </w:r>
            <w:sdt>
              <w:sdtPr>
                <w:id w:val="404249477"/>
              </w:sdtPr>
              <w:sdtEndPr/>
              <w:sdtContent>
                <w:r>
                  <w:rPr>
                    <w:rFonts w:ascii="MS Gothic" w:eastAsia="MS Gothic" w:hAnsi="MS Gothic" w:cs="Arial"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SIM  </w:t>
            </w:r>
            <w:sdt>
              <w:sdtPr>
                <w:id w:val="191512856"/>
              </w:sdtPr>
              <w:sdtEndPr/>
              <w:sdtContent>
                <w:r>
                  <w:rPr>
                    <w:rFonts w:ascii="MS Gothic" w:eastAsia="MS Gothic" w:hAnsi="MS Gothic" w:cs="Arial"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>NÃO</w:t>
            </w:r>
          </w:p>
          <w:p w14:paraId="011D6F58" w14:textId="77777777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6145274F" w14:textId="77777777" w:rsidR="00BD1BBB" w:rsidRDefault="00BD1BBB" w:rsidP="00BD1BBB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b/>
                <w:sz w:val="20"/>
                <w:szCs w:val="20"/>
              </w:rPr>
              <w:t>SIM</w:t>
            </w:r>
            <w:r>
              <w:rPr>
                <w:rFonts w:ascii="Arial" w:hAnsi="Arial" w:cs="Arial"/>
                <w:sz w:val="20"/>
                <w:szCs w:val="20"/>
              </w:rPr>
              <w:t>, indique:</w:t>
            </w:r>
          </w:p>
          <w:p w14:paraId="3501DF36" w14:textId="77777777" w:rsidR="00BD1BBB" w:rsidRDefault="00BD1BBB" w:rsidP="00BD1BBB">
            <w:pPr>
              <w:pStyle w:val="PargrafodaLista"/>
              <w:widowControl w:val="0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 coleta de resíduos será realizada por terceiros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sdt>
              <w:sdtPr>
                <w:id w:val="438186822"/>
              </w:sdtPr>
              <w:sdtEndPr/>
              <w:sdtContent>
                <w:r>
                  <w:rPr>
                    <w:rFonts w:ascii="MS Gothic" w:eastAsia="MS Gothic" w:hAnsi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SIM     </w:t>
            </w:r>
            <w:sdt>
              <w:sdtPr>
                <w:id w:val="746531747"/>
              </w:sdtPr>
              <w:sdtEndPr/>
              <w:sdtContent>
                <w:r>
                  <w:rPr>
                    <w:rFonts w:ascii="MS Gothic" w:eastAsia="MS Gothic" w:hAnsi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  <w:p w14:paraId="23DCF3EF" w14:textId="7722FBF1" w:rsidR="00BD1BBB" w:rsidRDefault="00BD1BBB" w:rsidP="00BD1BBB">
            <w:pPr>
              <w:pStyle w:val="PargrafodaLista"/>
              <w:widowControl w:val="0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Trata-se apenas de empresa desentupidora: </w:t>
            </w:r>
            <w:sdt>
              <w:sdtPr>
                <w:id w:val="1681851904"/>
              </w:sdtPr>
              <w:sdtEndPr/>
              <w:sdtContent>
                <w:r>
                  <w:rPr>
                    <w:rFonts w:ascii="MS Gothic" w:eastAsia="MS Gothic" w:hAnsi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SIM      </w:t>
            </w:r>
            <w:sdt>
              <w:sdtPr>
                <w:id w:val="1693384042"/>
              </w:sdtPr>
              <w:sdtEndPr/>
              <w:sdtContent>
                <w:r>
                  <w:rPr>
                    <w:rFonts w:ascii="MS Gothic" w:eastAsia="MS Gothic" w:hAnsi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  <w:p w14:paraId="3049AA14" w14:textId="77777777" w:rsidR="00B71372" w:rsidRDefault="00B71372" w:rsidP="00B71372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9CDA0AD" w14:textId="05BF286A" w:rsidR="00B71372" w:rsidRDefault="00B71372" w:rsidP="00B71372">
            <w:pPr>
              <w:widowControl w:val="0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Pr="00AE100B">
              <w:rPr>
                <w:rFonts w:ascii="Arial" w:hAnsi="Arial" w:cs="Arial"/>
                <w:bCs/>
                <w:sz w:val="20"/>
                <w:szCs w:val="20"/>
              </w:rPr>
              <w:t>empresa realiza a coleta e o transporte de resíduos da CONSTRUÇÃO CIVIL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?      </w:t>
            </w:r>
            <w:sdt>
              <w:sdtPr>
                <w:id w:val="1643850607"/>
              </w:sdtPr>
              <w:sdtEndPr/>
              <w:sdtContent>
                <w:r>
                  <w:rPr>
                    <w:rFonts w:ascii="MS Gothic" w:eastAsia="MS Gothic" w:hAnsi="MS Gothic" w:cs="Arial"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SIM  </w:t>
            </w:r>
            <w:sdt>
              <w:sdtPr>
                <w:id w:val="-1987539914"/>
              </w:sdtPr>
              <w:sdtEndPr/>
              <w:sdtContent>
                <w:r>
                  <w:rPr>
                    <w:rFonts w:ascii="MS Gothic" w:eastAsia="MS Gothic" w:hAnsi="MS Gothic" w:cs="Arial"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>NÃO</w:t>
            </w:r>
          </w:p>
          <w:p w14:paraId="4099EB08" w14:textId="77777777" w:rsidR="00B71372" w:rsidRDefault="00B71372" w:rsidP="00B71372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0612003" w14:textId="77777777" w:rsidR="00B71372" w:rsidRDefault="00B71372" w:rsidP="00B71372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b/>
                <w:sz w:val="20"/>
                <w:szCs w:val="20"/>
              </w:rPr>
              <w:t>SIM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indique: </w:t>
            </w:r>
          </w:p>
          <w:p w14:paraId="6BDA781B" w14:textId="2844E840" w:rsidR="00B71372" w:rsidRPr="00B71372" w:rsidRDefault="00B71372" w:rsidP="00B71372">
            <w:pPr>
              <w:pStyle w:val="PargrafodaLista"/>
              <w:widowControl w:val="0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B71372">
              <w:rPr>
                <w:rFonts w:ascii="Arial" w:hAnsi="Arial" w:cs="Arial"/>
                <w:bCs/>
                <w:sz w:val="20"/>
                <w:szCs w:val="20"/>
              </w:rPr>
              <w:t>úmero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do Cadastro</w:t>
            </w:r>
            <w:r w:rsidRPr="00B71372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sdt>
              <w:sdtPr>
                <w:id w:val="1287887097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  <w:p w14:paraId="1D0E143D" w14:textId="0930F502" w:rsidR="00AE100B" w:rsidRPr="003F2402" w:rsidRDefault="003F2402" w:rsidP="003F2402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Assinale </w:t>
            </w:r>
            <w:r w:rsidR="00AE100B" w:rsidRPr="003F2402">
              <w:rPr>
                <w:rFonts w:ascii="Arial" w:hAnsi="Arial" w:cs="Arial"/>
                <w:sz w:val="20"/>
                <w:szCs w:val="20"/>
              </w:rPr>
              <w:t>TODOS os resíduos da construção civil</w:t>
            </w:r>
            <w:r w:rsidR="00AE100B" w:rsidRPr="003F24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RCC</w:t>
            </w:r>
            <w:r w:rsidR="00AE100B" w:rsidRPr="003F2402">
              <w:rPr>
                <w:rFonts w:ascii="Arial" w:hAnsi="Arial" w:cs="Arial"/>
                <w:bCs/>
                <w:sz w:val="20"/>
                <w:szCs w:val="20"/>
              </w:rPr>
              <w:t xml:space="preserve"> coletados e transportados pela empresa, se couber: </w:t>
            </w:r>
          </w:p>
          <w:p w14:paraId="16816C2D" w14:textId="77777777" w:rsidR="00AE100B" w:rsidRDefault="00C4515D" w:rsidP="00AE100B">
            <w:pPr>
              <w:pStyle w:val="PargrafodaLista"/>
              <w:widowControl w:val="0"/>
              <w:spacing w:line="276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id w:val="-1257671188"/>
              </w:sdtPr>
              <w:sdtEndPr/>
              <w:sdtContent>
                <w:r w:rsidR="00AE100B" w:rsidRPr="00AE100B">
                  <w:rPr>
                    <w:rFonts w:ascii="MS Gothic" w:eastAsia="MS Gothic" w:hAnsi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 w:rsidR="00AE100B" w:rsidRPr="00AE100B">
              <w:rPr>
                <w:rFonts w:ascii="Arial" w:hAnsi="Arial" w:cs="Arial"/>
                <w:bCs/>
                <w:sz w:val="20"/>
                <w:szCs w:val="20"/>
              </w:rPr>
              <w:t xml:space="preserve"> Solo  </w:t>
            </w:r>
            <w:sdt>
              <w:sdtPr>
                <w:id w:val="889082397"/>
              </w:sdtPr>
              <w:sdtEndPr/>
              <w:sdtContent>
                <w:r w:rsidR="00AE100B" w:rsidRPr="00AE100B">
                  <w:rPr>
                    <w:rFonts w:ascii="MS Gothic" w:eastAsia="MS Gothic" w:hAnsi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 w:rsidR="00AE100B" w:rsidRPr="00AE100B">
              <w:rPr>
                <w:rFonts w:ascii="Arial" w:hAnsi="Arial" w:cs="Arial"/>
                <w:bCs/>
                <w:sz w:val="20"/>
                <w:szCs w:val="20"/>
              </w:rPr>
              <w:t xml:space="preserve">Caliças e demais resíduos da Classe A, exceto solo </w:t>
            </w:r>
            <w:sdt>
              <w:sdtPr>
                <w:id w:val="1837486093"/>
              </w:sdtPr>
              <w:sdtEndPr/>
              <w:sdtContent>
                <w:r w:rsidR="00AE100B" w:rsidRPr="00AE100B">
                  <w:rPr>
                    <w:rFonts w:ascii="MS Gothic" w:eastAsia="MS Gothic" w:hAnsi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 w:rsidR="00AE100B" w:rsidRPr="00AE100B">
              <w:rPr>
                <w:rFonts w:ascii="Arial" w:hAnsi="Arial" w:cs="Arial"/>
                <w:bCs/>
                <w:sz w:val="20"/>
                <w:szCs w:val="20"/>
              </w:rPr>
              <w:t xml:space="preserve">Recicláveis (ex.: papel, plástico, metal) </w:t>
            </w:r>
            <w:sdt>
              <w:sdtPr>
                <w:id w:val="-411319123"/>
              </w:sdtPr>
              <w:sdtEndPr/>
              <w:sdtContent>
                <w:r w:rsidR="00AE100B" w:rsidRPr="00AE100B">
                  <w:rPr>
                    <w:rFonts w:ascii="MS Gothic" w:eastAsia="MS Gothic" w:hAnsi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 w:rsidR="00AE100B" w:rsidRPr="00AE100B">
              <w:rPr>
                <w:rFonts w:ascii="Arial" w:hAnsi="Arial" w:cs="Arial"/>
                <w:bCs/>
                <w:sz w:val="20"/>
                <w:szCs w:val="20"/>
              </w:rPr>
              <w:t xml:space="preserve">Madeira     </w:t>
            </w:r>
            <w:sdt>
              <w:sdtPr>
                <w:id w:val="2139678594"/>
              </w:sdtPr>
              <w:sdtEndPr/>
              <w:sdtContent>
                <w:r w:rsidR="00AE100B" w:rsidRPr="00AE100B">
                  <w:rPr>
                    <w:rFonts w:ascii="MS Gothic" w:eastAsia="MS Gothic" w:hAnsi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 w:rsidR="00AE100B" w:rsidRPr="00AE100B">
              <w:rPr>
                <w:rFonts w:ascii="Arial" w:hAnsi="Arial" w:cs="Arial"/>
                <w:bCs/>
                <w:sz w:val="20"/>
                <w:szCs w:val="20"/>
              </w:rPr>
              <w:t xml:space="preserve">Gesso    </w:t>
            </w:r>
            <w:sdt>
              <w:sdtPr>
                <w:id w:val="-490870424"/>
              </w:sdtPr>
              <w:sdtEndPr/>
              <w:sdtContent>
                <w:r w:rsidR="00AE100B" w:rsidRPr="00AE100B">
                  <w:rPr>
                    <w:rFonts w:ascii="MS Gothic" w:eastAsia="MS Gothic" w:hAnsi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 w:rsidR="00AE100B" w:rsidRPr="00AE100B">
              <w:rPr>
                <w:rFonts w:ascii="Arial" w:hAnsi="Arial" w:cs="Arial"/>
                <w:bCs/>
                <w:sz w:val="20"/>
                <w:szCs w:val="20"/>
              </w:rPr>
              <w:t>Perigosos (amianto, solventes, outros)</w:t>
            </w:r>
            <w:r w:rsidR="00AE10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0CBB9D4" w14:textId="2FF269AC" w:rsidR="00AE100B" w:rsidRDefault="00C4515D" w:rsidP="00AE100B">
            <w:pPr>
              <w:pStyle w:val="PargrafodaLista"/>
              <w:widowControl w:val="0"/>
              <w:spacing w:line="276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id w:val="-1447221005"/>
              </w:sdtPr>
              <w:sdtEndPr/>
              <w:sdtContent>
                <w:r w:rsidR="00AE100B">
                  <w:rPr>
                    <w:rFonts w:ascii="MS Gothic" w:eastAsia="MS Gothic" w:hAnsi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 w:rsidR="00AE100B">
              <w:rPr>
                <w:rFonts w:ascii="Arial" w:hAnsi="Arial" w:cs="Arial"/>
                <w:bCs/>
                <w:sz w:val="20"/>
                <w:szCs w:val="20"/>
              </w:rPr>
              <w:t xml:space="preserve">Outros. Descrever: </w:t>
            </w:r>
            <w:sdt>
              <w:sdtPr>
                <w:id w:val="807141977"/>
              </w:sdtPr>
              <w:sdtEndPr/>
              <w:sdtContent>
                <w:r w:rsidR="00AE100B">
                  <w:rPr>
                    <w:rStyle w:val="TextodoEspaoReservado"/>
                  </w:rPr>
                  <w:t>Clique aqui para inserir o texto.</w:t>
                </w:r>
              </w:sdtContent>
            </w:sdt>
          </w:p>
          <w:p w14:paraId="347065B8" w14:textId="7CDB57A0" w:rsidR="00B71372" w:rsidRPr="003F2402" w:rsidRDefault="003F2402" w:rsidP="003F2402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Assinale </w:t>
            </w:r>
            <w:r w:rsidR="00AE100B" w:rsidRPr="003F2402">
              <w:rPr>
                <w:rFonts w:ascii="Arial" w:hAnsi="Arial" w:cs="Arial"/>
                <w:sz w:val="20"/>
                <w:szCs w:val="20"/>
              </w:rPr>
              <w:t>TODOS os demais tipos de resíduos</w:t>
            </w:r>
            <w:r w:rsidR="00AE100B" w:rsidRPr="003F24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E100B" w:rsidRPr="003F2402">
              <w:rPr>
                <w:rFonts w:ascii="Arial" w:hAnsi="Arial" w:cs="Arial"/>
                <w:bCs/>
                <w:sz w:val="20"/>
                <w:szCs w:val="20"/>
              </w:rPr>
              <w:t>coletados e transportados pela empresa, se couber:</w:t>
            </w:r>
          </w:p>
          <w:p w14:paraId="49ABCFCA" w14:textId="77777777" w:rsidR="00B71372" w:rsidRDefault="00C4515D" w:rsidP="00B71372">
            <w:pPr>
              <w:pStyle w:val="PargrafodaLista"/>
              <w:widowControl w:val="0"/>
              <w:spacing w:after="0" w:line="276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id w:val="1186789504"/>
              </w:sdtPr>
              <w:sdtEndPr/>
              <w:sdtContent>
                <w:r w:rsidR="00B71372" w:rsidRPr="00B71372">
                  <w:rPr>
                    <w:rFonts w:ascii="MS Gothic" w:eastAsia="MS Gothic" w:hAnsi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 w:rsidR="00B71372" w:rsidRPr="00B71372">
              <w:rPr>
                <w:rFonts w:ascii="Arial" w:hAnsi="Arial" w:cs="Arial"/>
                <w:bCs/>
                <w:sz w:val="20"/>
                <w:szCs w:val="20"/>
              </w:rPr>
              <w:t xml:space="preserve">Vegetal </w:t>
            </w:r>
            <w:sdt>
              <w:sdtPr>
                <w:id w:val="-1463417920"/>
              </w:sdtPr>
              <w:sdtEndPr/>
              <w:sdtContent>
                <w:r w:rsidR="00B71372" w:rsidRPr="00B71372">
                  <w:rPr>
                    <w:rFonts w:ascii="MS Gothic" w:eastAsia="MS Gothic" w:hAnsi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 w:rsidR="00B71372" w:rsidRPr="00B71372">
              <w:rPr>
                <w:rFonts w:ascii="Arial" w:hAnsi="Arial" w:cs="Arial"/>
                <w:bCs/>
                <w:sz w:val="20"/>
                <w:szCs w:val="20"/>
              </w:rPr>
              <w:t xml:space="preserve">Lodo de fossas sépticas ou banheiros químicos </w:t>
            </w:r>
            <w:sdt>
              <w:sdtPr>
                <w:id w:val="485908181"/>
              </w:sdtPr>
              <w:sdtEndPr/>
              <w:sdtContent>
                <w:r w:rsidR="00B71372" w:rsidRPr="00B71372">
                  <w:rPr>
                    <w:rFonts w:ascii="MS Gothic" w:eastAsia="MS Gothic" w:hAnsi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 w:rsidR="00B71372" w:rsidRPr="00B71372">
              <w:rPr>
                <w:rFonts w:ascii="Arial" w:hAnsi="Arial" w:cs="Arial"/>
                <w:bCs/>
                <w:sz w:val="20"/>
                <w:szCs w:val="20"/>
              </w:rPr>
              <w:t xml:space="preserve">Resíduos de Serviços de Saúde </w:t>
            </w:r>
            <w:sdt>
              <w:sdtPr>
                <w:id w:val="1964299902"/>
              </w:sdtPr>
              <w:sdtEndPr/>
              <w:sdtContent>
                <w:r w:rsidR="00B71372" w:rsidRPr="00B71372">
                  <w:rPr>
                    <w:rFonts w:ascii="MS Gothic" w:eastAsia="MS Gothic" w:hAnsi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 w:rsidR="00B71372" w:rsidRPr="00B71372">
              <w:rPr>
                <w:rFonts w:ascii="Arial" w:hAnsi="Arial" w:cs="Arial"/>
                <w:bCs/>
                <w:sz w:val="20"/>
                <w:szCs w:val="20"/>
              </w:rPr>
              <w:t xml:space="preserve">Resíduos perigosos – Classe I </w:t>
            </w:r>
            <w:sdt>
              <w:sdtPr>
                <w:id w:val="89363515"/>
              </w:sdtPr>
              <w:sdtEndPr/>
              <w:sdtContent>
                <w:r w:rsidR="00B71372" w:rsidRPr="00B71372">
                  <w:rPr>
                    <w:rFonts w:ascii="MS Gothic" w:eastAsia="MS Gothic" w:hAnsi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 w:rsidR="00B71372" w:rsidRPr="00B71372">
              <w:rPr>
                <w:rFonts w:ascii="Arial" w:hAnsi="Arial" w:cs="Arial"/>
                <w:bCs/>
                <w:sz w:val="20"/>
                <w:szCs w:val="20"/>
              </w:rPr>
              <w:t xml:space="preserve">Lodo de caixas separadoras areia/óleo </w:t>
            </w:r>
            <w:sdt>
              <w:sdtPr>
                <w:id w:val="-292064576"/>
              </w:sdtPr>
              <w:sdtEndPr/>
              <w:sdtContent>
                <w:r w:rsidR="00B71372" w:rsidRPr="00B71372">
                  <w:rPr>
                    <w:rFonts w:ascii="MS Gothic" w:eastAsia="MS Gothic" w:hAnsi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 w:rsidR="00B71372" w:rsidRPr="00B71372">
              <w:rPr>
                <w:rFonts w:ascii="Arial" w:hAnsi="Arial" w:cs="Arial"/>
                <w:bCs/>
                <w:sz w:val="20"/>
                <w:szCs w:val="20"/>
              </w:rPr>
              <w:t xml:space="preserve">Orgânico </w:t>
            </w:r>
          </w:p>
          <w:p w14:paraId="04FF9E40" w14:textId="463DBDEC" w:rsidR="00B71372" w:rsidRPr="00B71372" w:rsidRDefault="00C4515D" w:rsidP="00B71372">
            <w:pPr>
              <w:pStyle w:val="PargrafodaLista"/>
              <w:widowControl w:val="0"/>
              <w:spacing w:after="0" w:line="276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id w:val="2031832615"/>
              </w:sdtPr>
              <w:sdtEndPr/>
              <w:sdtContent>
                <w:r w:rsidR="00B71372" w:rsidRPr="00B71372">
                  <w:rPr>
                    <w:rFonts w:ascii="MS Gothic" w:eastAsia="MS Gothic" w:hAnsi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 w:rsidR="00B71372" w:rsidRPr="00B71372">
              <w:rPr>
                <w:rFonts w:ascii="Arial" w:hAnsi="Arial" w:cs="Arial"/>
                <w:bCs/>
                <w:sz w:val="20"/>
                <w:szCs w:val="20"/>
              </w:rPr>
              <w:t xml:space="preserve">Recicláveis (papel, plástico, vidro, metal) </w:t>
            </w:r>
            <w:sdt>
              <w:sdtPr>
                <w:id w:val="-2130621169"/>
              </w:sdtPr>
              <w:sdtEndPr/>
              <w:sdtContent>
                <w:r w:rsidR="00B71372" w:rsidRPr="00B71372">
                  <w:rPr>
                    <w:rFonts w:ascii="MS Gothic" w:eastAsia="MS Gothic" w:hAnsi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 w:rsidR="00B71372" w:rsidRPr="00B71372">
              <w:rPr>
                <w:rFonts w:ascii="Arial" w:hAnsi="Arial" w:cs="Arial"/>
                <w:bCs/>
                <w:sz w:val="20"/>
                <w:szCs w:val="20"/>
              </w:rPr>
              <w:t xml:space="preserve">Outros.  Descrever: </w:t>
            </w:r>
            <w:sdt>
              <w:sdtPr>
                <w:id w:val="2126728709"/>
              </w:sdtPr>
              <w:sdtEndPr/>
              <w:sdtContent>
                <w:r w:rsidR="00B71372">
                  <w:rPr>
                    <w:rStyle w:val="TextodoEspaoReservado"/>
                  </w:rPr>
                  <w:t>Clique aqui para inserir o texto.</w:t>
                </w:r>
              </w:sdtContent>
            </w:sdt>
            <w:r w:rsidR="00B71372" w:rsidRPr="00B7137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EE5BEC5" w14:textId="77777777" w:rsidR="00B71372" w:rsidRDefault="00B71372" w:rsidP="00B71372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B730C3" w14:textId="6A31667F" w:rsidR="00BD1BBB" w:rsidRPr="00B71372" w:rsidRDefault="00BD1BBB" w:rsidP="00B71372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2402" w14:paraId="6966B6E0" w14:textId="77777777" w:rsidTr="003F2402">
        <w:trPr>
          <w:trHeight w:val="292"/>
          <w:jc w:val="center"/>
        </w:trPr>
        <w:tc>
          <w:tcPr>
            <w:tcW w:w="1003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EAAAA" w:themeFill="background2" w:themeFillShade="BF"/>
            <w:vAlign w:val="center"/>
          </w:tcPr>
          <w:p w14:paraId="329DC3A1" w14:textId="373B6165" w:rsidR="003F2402" w:rsidRDefault="003F2402" w:rsidP="003F2402">
            <w:pPr>
              <w:widowControl w:val="0"/>
              <w:tabs>
                <w:tab w:val="right" w:pos="4799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DESCRIÇÃO DE OUTRAS ATIVIDADES QUE POSSAM SER DESENVOLVIDAS NO LOCAL</w:t>
            </w:r>
          </w:p>
        </w:tc>
      </w:tr>
      <w:tr w:rsidR="003F2402" w14:paraId="781E41BB" w14:textId="77777777" w:rsidTr="003F2402">
        <w:trPr>
          <w:trHeight w:val="292"/>
          <w:jc w:val="center"/>
        </w:trPr>
        <w:tc>
          <w:tcPr>
            <w:tcW w:w="1003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B50F70" w14:textId="4D84993D" w:rsidR="003F2402" w:rsidRDefault="003F2402" w:rsidP="003F2402">
            <w:pPr>
              <w:widowControl w:val="0"/>
              <w:tabs>
                <w:tab w:val="right" w:pos="4799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Descreva </w:t>
            </w:r>
            <w:r w:rsidRPr="00307F87">
              <w:rPr>
                <w:rFonts w:ascii="Arial" w:hAnsi="Arial" w:cs="Arial"/>
                <w:sz w:val="20"/>
              </w:rPr>
              <w:t>os outros serviços</w:t>
            </w:r>
            <w:r>
              <w:rPr>
                <w:rFonts w:ascii="Arial" w:hAnsi="Arial" w:cs="Arial"/>
                <w:sz w:val="20"/>
              </w:rPr>
              <w:t xml:space="preserve">/atividades e processos a serem desenvolvidos no local: </w:t>
            </w:r>
            <w:sdt>
              <w:sdtPr>
                <w:id w:val="661421823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</w:tc>
      </w:tr>
      <w:tr w:rsidR="003F2402" w14:paraId="575AD371" w14:textId="77777777" w:rsidTr="003F2402">
        <w:trPr>
          <w:trHeight w:val="292"/>
          <w:jc w:val="center"/>
        </w:trPr>
        <w:tc>
          <w:tcPr>
            <w:tcW w:w="1003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F8C2EC" w14:textId="76CDBACF" w:rsidR="003F2402" w:rsidRDefault="003F2402" w:rsidP="003F2402">
            <w:pPr>
              <w:widowControl w:val="0"/>
              <w:tabs>
                <w:tab w:val="right" w:pos="4799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Indique </w:t>
            </w:r>
            <w:r w:rsidRPr="00307F87">
              <w:rPr>
                <w:rFonts w:ascii="Arial" w:hAnsi="Arial" w:cs="Arial"/>
                <w:bCs/>
                <w:sz w:val="20"/>
                <w:szCs w:val="20"/>
              </w:rPr>
              <w:t xml:space="preserve">os outros equipamentos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 serem utilizados no local (exceto equipamentos sonoros): </w:t>
            </w:r>
            <w:sdt>
              <w:sdtPr>
                <w:id w:val="825513599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</w:tc>
      </w:tr>
      <w:tr w:rsidR="003F2402" w14:paraId="66DA9103" w14:textId="77777777" w:rsidTr="003F2402">
        <w:trPr>
          <w:trHeight w:val="292"/>
          <w:jc w:val="center"/>
        </w:trPr>
        <w:tc>
          <w:tcPr>
            <w:tcW w:w="1003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12656BD" w14:textId="086070A2" w:rsidR="003F2402" w:rsidRDefault="003F2402" w:rsidP="003F2402">
            <w:pPr>
              <w:widowControl w:val="0"/>
              <w:tabs>
                <w:tab w:val="right" w:pos="4799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Indique as matérias-primas </w:t>
            </w:r>
            <w:r w:rsidRPr="00307F87">
              <w:rPr>
                <w:rFonts w:ascii="Arial" w:hAnsi="Arial" w:cs="Arial"/>
                <w:bCs/>
                <w:sz w:val="20"/>
                <w:szCs w:val="20"/>
              </w:rPr>
              <w:t xml:space="preserve">utilizadas nestas atividades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 processos: </w:t>
            </w:r>
            <w:sdt>
              <w:sdtPr>
                <w:id w:val="309896532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</w:tc>
      </w:tr>
      <w:tr w:rsidR="003F2402" w14:paraId="36D6270C" w14:textId="77777777" w:rsidTr="003F2402">
        <w:trPr>
          <w:trHeight w:val="292"/>
          <w:jc w:val="center"/>
        </w:trPr>
        <w:tc>
          <w:tcPr>
            <w:tcW w:w="1003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F9FFC5" w14:textId="42FA73B3" w:rsidR="003F2402" w:rsidRDefault="003F2402" w:rsidP="003F2402">
            <w:pPr>
              <w:widowControl w:val="0"/>
              <w:tabs>
                <w:tab w:val="right" w:pos="4799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Descreva, de forma geral, os resíduos </w:t>
            </w:r>
            <w:r w:rsidRPr="00307F87">
              <w:rPr>
                <w:rFonts w:ascii="Arial" w:hAnsi="Arial" w:cs="Arial"/>
                <w:bCs/>
                <w:sz w:val="20"/>
                <w:szCs w:val="20"/>
              </w:rPr>
              <w:t xml:space="preserve">gerados nestas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atividades (sólidos e/ou efluentes líquidos), respectivo ponto de geração, local e forma de armazenamento: </w:t>
            </w:r>
            <w:sdt>
              <w:sdtPr>
                <w:id w:val="1038584578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</w:tc>
      </w:tr>
      <w:tr w:rsidR="003F2402" w14:paraId="42B9BAC9" w14:textId="77777777" w:rsidTr="003F2402">
        <w:trPr>
          <w:trHeight w:val="292"/>
          <w:jc w:val="center"/>
        </w:trPr>
        <w:tc>
          <w:tcPr>
            <w:tcW w:w="1003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BB7D10" w14:textId="1D356076" w:rsidR="003F2402" w:rsidRDefault="003F2402" w:rsidP="003F2402">
            <w:pPr>
              <w:widowControl w:val="0"/>
              <w:tabs>
                <w:tab w:val="right" w:pos="4799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Relacione as empresas a serem contratadas para realizar a coleta, o transporte e a destinação final dos resíduos sólidos gerados nas atividades: </w:t>
            </w:r>
            <w:sdt>
              <w:sdtPr>
                <w:id w:val="293075730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</w:tc>
      </w:tr>
      <w:tr w:rsidR="003F2402" w14:paraId="21465C8A" w14:textId="77777777" w:rsidTr="003F2402">
        <w:trPr>
          <w:trHeight w:val="292"/>
          <w:jc w:val="center"/>
        </w:trPr>
        <w:tc>
          <w:tcPr>
            <w:tcW w:w="1003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F7F3E81" w14:textId="77777777" w:rsidR="003F2402" w:rsidRDefault="003F2402" w:rsidP="003F2402">
            <w:pPr>
              <w:widowControl w:val="0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 estabelecimento gera emissões atmosféricas?      </w:t>
            </w:r>
            <w:sdt>
              <w:sdtPr>
                <w:id w:val="1856952322"/>
              </w:sdtPr>
              <w:sdtEndPr/>
              <w:sdtContent>
                <w:r>
                  <w:rPr>
                    <w:rFonts w:ascii="MS Gothic" w:eastAsia="MS Gothic" w:hAnsi="MS Gothic" w:cs="Arial"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SIM  </w:t>
            </w:r>
            <w:sdt>
              <w:sdtPr>
                <w:id w:val="1798979507"/>
              </w:sdtPr>
              <w:sdtEndPr/>
              <w:sdtContent>
                <w:r>
                  <w:rPr>
                    <w:rFonts w:ascii="MS Gothic" w:eastAsia="MS Gothic" w:hAnsi="MS Gothic" w:cs="Arial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>NÃO</w:t>
            </w:r>
          </w:p>
          <w:p w14:paraId="7F8DC961" w14:textId="77777777" w:rsidR="003F2402" w:rsidRDefault="003F2402" w:rsidP="003F2402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D738B71" w14:textId="77777777" w:rsidR="003F2402" w:rsidRDefault="003F2402" w:rsidP="003F2402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b/>
                <w:sz w:val="20"/>
                <w:szCs w:val="20"/>
              </w:rPr>
              <w:t>SIM</w:t>
            </w:r>
            <w:r>
              <w:rPr>
                <w:rFonts w:ascii="Arial" w:hAnsi="Arial" w:cs="Arial"/>
                <w:sz w:val="20"/>
                <w:szCs w:val="20"/>
              </w:rPr>
              <w:t>, indique:</w:t>
            </w:r>
          </w:p>
          <w:p w14:paraId="54B95BF8" w14:textId="23C25ED1" w:rsidR="003F2402" w:rsidRDefault="003F2402" w:rsidP="003F2402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Fonte de geração: </w:t>
            </w:r>
            <w:sdt>
              <w:sdtPr>
                <w:id w:val="2049932031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  <w:p w14:paraId="660A24EA" w14:textId="72BC4A7E" w:rsidR="003F2402" w:rsidRDefault="003F2402" w:rsidP="003F2402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Tempo de utilização do equipamento (horas por dia): </w:t>
            </w:r>
            <w:sdt>
              <w:sdtPr>
                <w:id w:val="200489751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  <w:p w14:paraId="753A141E" w14:textId="3C82CA6C" w:rsidR="003F2402" w:rsidRPr="003F2402" w:rsidRDefault="003F2402" w:rsidP="003F2402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Tipo de combustível usado: </w:t>
            </w:r>
            <w:sdt>
              <w:sdtPr>
                <w:id w:val="577368834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  <w:p w14:paraId="6A3F810A" w14:textId="009C5473" w:rsidR="003F2402" w:rsidRPr="003F2402" w:rsidRDefault="003F2402" w:rsidP="003F2402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F2402">
              <w:rPr>
                <w:rFonts w:ascii="Arial" w:hAnsi="Arial" w:cs="Arial"/>
                <w:bCs/>
                <w:sz w:val="20"/>
                <w:szCs w:val="20"/>
              </w:rPr>
              <w:t xml:space="preserve">Medidas de controle ambiental adotadas:  </w:t>
            </w:r>
            <w:sdt>
              <w:sdtPr>
                <w:id w:val="1315182803"/>
              </w:sdtPr>
              <w:sdtEndPr/>
              <w:sdtContent>
                <w:r>
                  <w:rPr>
                    <w:rStyle w:val="TextodoEspaoReservado"/>
                  </w:rPr>
                  <w:t>Clique aqui para inserir o texto.</w:t>
                </w:r>
              </w:sdtContent>
            </w:sdt>
          </w:p>
        </w:tc>
      </w:tr>
      <w:tr w:rsidR="003F2402" w14:paraId="6B6C0183" w14:textId="77777777" w:rsidTr="00E17B73">
        <w:trPr>
          <w:trHeight w:val="593"/>
          <w:jc w:val="center"/>
        </w:trPr>
        <w:tc>
          <w:tcPr>
            <w:tcW w:w="1003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36BC288A" w14:textId="77777777" w:rsidR="003F2402" w:rsidRDefault="003F2402" w:rsidP="003F2402">
            <w:pPr>
              <w:widowControl w:val="0"/>
              <w:tabs>
                <w:tab w:val="right" w:pos="479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RELATÓRIO FOTOGRÁFICO </w:t>
            </w:r>
          </w:p>
        </w:tc>
      </w:tr>
      <w:tr w:rsidR="003F2402" w14:paraId="1C50FEBA" w14:textId="77777777" w:rsidTr="00E17B73">
        <w:trPr>
          <w:trHeight w:val="1569"/>
          <w:jc w:val="center"/>
        </w:trPr>
        <w:tc>
          <w:tcPr>
            <w:tcW w:w="1003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82DC7A" w14:textId="77777777" w:rsidR="003F2402" w:rsidRDefault="00C4515D" w:rsidP="003F2402">
            <w:pPr>
              <w:widowControl w:val="0"/>
              <w:tabs>
                <w:tab w:val="right" w:pos="4799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id w:val="258770166"/>
              </w:sdtPr>
              <w:sdtEndPr/>
              <w:sdtContent>
                <w:r w:rsidR="003F2402" w:rsidRPr="00BD1BBB">
                  <w:rPr>
                    <w:rStyle w:val="TextodoEspaoReservado"/>
                    <w:rFonts w:ascii="Arial" w:hAnsi="Arial" w:cs="Arial"/>
                    <w:sz w:val="20"/>
                  </w:rPr>
                  <w:t>Clique ou toque aqui para inserir os documentos</w:t>
                </w:r>
                <w:r w:rsidR="003F2402">
                  <w:rPr>
                    <w:rStyle w:val="TextodoEspaoReservado"/>
                    <w:rFonts w:ascii="Arial" w:hAnsi="Arial" w:cs="Arial"/>
                    <w:b/>
                    <w:bCs/>
                    <w:sz w:val="20"/>
                  </w:rPr>
                  <w:t>.</w:t>
                </w:r>
              </w:sdtContent>
            </w:sdt>
          </w:p>
        </w:tc>
      </w:tr>
    </w:tbl>
    <w:p w14:paraId="6A48E735" w14:textId="77777777" w:rsidR="001D740F" w:rsidRDefault="001D740F"/>
    <w:p w14:paraId="132F63C7" w14:textId="77777777" w:rsidR="003F2402" w:rsidRDefault="003F2402"/>
    <w:p w14:paraId="568398E9" w14:textId="77777777" w:rsidR="003F2402" w:rsidRDefault="003F2402"/>
    <w:p w14:paraId="09DABA98" w14:textId="77777777" w:rsidR="001D740F" w:rsidRDefault="001D740F"/>
    <w:p w14:paraId="6ED7D79B" w14:textId="77777777" w:rsidR="001D740F" w:rsidRDefault="001D740F">
      <w:pPr>
        <w:jc w:val="center"/>
        <w:rPr>
          <w:rFonts w:ascii="Arial" w:hAnsi="Arial" w:cs="Arial"/>
          <w:b/>
          <w:bCs/>
        </w:rPr>
      </w:pPr>
    </w:p>
    <w:p w14:paraId="697759DB" w14:textId="7C91C342" w:rsidR="001D740F" w:rsidRDefault="003E6E3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DECLARAÇÃO</w:t>
      </w:r>
    </w:p>
    <w:p w14:paraId="7EFCAAFE" w14:textId="77777777" w:rsidR="00E13FA5" w:rsidRDefault="00E13FA5">
      <w:pPr>
        <w:jc w:val="center"/>
        <w:rPr>
          <w:rFonts w:ascii="Arial" w:hAnsi="Arial" w:cs="Arial"/>
          <w:b/>
          <w:bCs/>
        </w:rPr>
      </w:pPr>
    </w:p>
    <w:p w14:paraId="22BF0CD6" w14:textId="77777777" w:rsidR="001D740F" w:rsidRDefault="003E6E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DECLARO</w:t>
      </w:r>
      <w:r>
        <w:rPr>
          <w:rFonts w:ascii="Arial" w:hAnsi="Arial" w:cs="Arial"/>
          <w:sz w:val="20"/>
          <w:szCs w:val="20"/>
        </w:rPr>
        <w:t xml:space="preserve"> que as informações por mim fornecidas no Memorial Descritivo são verídicas e estou </w:t>
      </w:r>
      <w:r>
        <w:rPr>
          <w:rFonts w:ascii="Arial" w:hAnsi="Arial" w:cs="Arial"/>
          <w:b/>
          <w:bCs/>
          <w:sz w:val="20"/>
          <w:szCs w:val="20"/>
        </w:rPr>
        <w:t>CIENTE</w:t>
      </w:r>
      <w:r>
        <w:rPr>
          <w:rFonts w:ascii="Arial" w:hAnsi="Arial" w:cs="Arial"/>
          <w:sz w:val="20"/>
          <w:szCs w:val="20"/>
        </w:rPr>
        <w:t xml:space="preserve"> das exigências da SMMA estabelecidas neste documento, nos formulários adicionais indicados no Requerimento de Licenciamento Ambiental e nas ORIENTAÇÕES PRESENTES no site da SMMA e nos portais eletrônicos das solicitações realizadas por meio eletrônico. </w:t>
      </w:r>
    </w:p>
    <w:p w14:paraId="1A50B614" w14:textId="77777777" w:rsidR="00E80682" w:rsidRDefault="00E806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5C4543" w14:textId="682FF7EF" w:rsidR="001D740F" w:rsidRDefault="003E6E3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Curitiba,</w:t>
      </w:r>
      <w:r w:rsidR="00563D6E">
        <w:rPr>
          <w:rFonts w:ascii="Arial" w:hAnsi="Arial" w:cs="Arial"/>
          <w:sz w:val="20"/>
          <w:szCs w:val="20"/>
        </w:rPr>
        <w:t xml:space="preserve"> </w:t>
      </w:r>
      <w:sdt>
        <w:sdtPr>
          <w:id w:val="225962946"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>
            <w:rPr>
              <w:rStyle w:val="TextodoEspaoReservado"/>
            </w:rPr>
            <w:t>Clique aqui para inserir uma data.</w:t>
          </w:r>
        </w:sdtContent>
      </w:sdt>
    </w:p>
    <w:p w14:paraId="6CD9D4CF" w14:textId="77777777" w:rsidR="001D740F" w:rsidRDefault="001D740F">
      <w:pPr>
        <w:rPr>
          <w:rFonts w:ascii="Arial" w:hAnsi="Arial" w:cs="Arial"/>
          <w:sz w:val="20"/>
          <w:szCs w:val="20"/>
        </w:rPr>
      </w:pPr>
    </w:p>
    <w:p w14:paraId="7BC5EF40" w14:textId="77777777" w:rsidR="001D740F" w:rsidRDefault="003E6E3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14:paraId="2028B1A4" w14:textId="77777777" w:rsidR="00307F87" w:rsidRDefault="003E6E3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Assinatura com firma reconhecida </w:t>
      </w:r>
    </w:p>
    <w:p w14:paraId="5B9B198C" w14:textId="77777777" w:rsidR="00307F87" w:rsidRDefault="003F240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 por certificado digital do proprietário </w:t>
      </w:r>
    </w:p>
    <w:p w14:paraId="7378535F" w14:textId="5433A057" w:rsidR="001D740F" w:rsidRDefault="003E6E3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 responsável legal</w:t>
      </w:r>
    </w:p>
    <w:p w14:paraId="7DD846B1" w14:textId="6D2A1DC4" w:rsidR="00FC5281" w:rsidRDefault="00C4515D">
      <w:pPr>
        <w:jc w:val="center"/>
        <w:rPr>
          <w:rFonts w:ascii="Arial" w:hAnsi="Arial" w:cs="Arial"/>
          <w:sz w:val="20"/>
          <w:szCs w:val="20"/>
        </w:rPr>
      </w:pPr>
      <w:sdt>
        <w:sdtPr>
          <w:id w:val="-633859304"/>
        </w:sdtPr>
        <w:sdtEndPr/>
        <w:sdtContent>
          <w:r w:rsidR="00FC5281">
            <w:rPr>
              <w:rStyle w:val="TextodoEspaoReservado"/>
            </w:rPr>
            <w:t>Clique aqui para inserir o texto.</w:t>
          </w:r>
        </w:sdtContent>
      </w:sdt>
    </w:p>
    <w:p w14:paraId="6A235DB8" w14:textId="77777777" w:rsidR="001D740F" w:rsidRDefault="001D740F"/>
    <w:sectPr w:rsidR="001D740F" w:rsidSect="00BD1BBB">
      <w:headerReference w:type="default" r:id="rId14"/>
      <w:pgSz w:w="11906" w:h="16838"/>
      <w:pgMar w:top="1440" w:right="1080" w:bottom="1440" w:left="1080" w:header="708" w:footer="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9184B" w14:textId="77777777" w:rsidR="001341E7" w:rsidRDefault="001341E7">
      <w:r>
        <w:separator/>
      </w:r>
    </w:p>
  </w:endnote>
  <w:endnote w:type="continuationSeparator" w:id="0">
    <w:p w14:paraId="403458FF" w14:textId="77777777" w:rsidR="001341E7" w:rsidRDefault="0013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">
    <w:altName w:val="Corbel"/>
    <w:panose1 w:val="02000503040000020004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C1F83" w14:textId="77777777" w:rsidR="001341E7" w:rsidRDefault="001341E7">
      <w:r>
        <w:separator/>
      </w:r>
    </w:p>
  </w:footnote>
  <w:footnote w:type="continuationSeparator" w:id="0">
    <w:p w14:paraId="71BB4FAE" w14:textId="77777777" w:rsidR="001341E7" w:rsidRDefault="0013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0FD00" w14:textId="15C4089A" w:rsidR="001D740F" w:rsidRDefault="00BD1BBB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627491C5" wp14:editId="0C122526">
              <wp:simplePos x="0" y="0"/>
              <wp:positionH relativeFrom="column">
                <wp:posOffset>1028931</wp:posOffset>
              </wp:positionH>
              <wp:positionV relativeFrom="paragraph">
                <wp:posOffset>-76835</wp:posOffset>
              </wp:positionV>
              <wp:extent cx="4840605" cy="8890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0605" cy="889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2B4922" w14:textId="77777777" w:rsidR="001D740F" w:rsidRDefault="003E6E39">
                          <w:pPr>
                            <w:pStyle w:val="Contedodoquadro"/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  <w:color w:val="000000"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3BA18667" w14:textId="77777777" w:rsidR="001D740F" w:rsidRDefault="003E6E39">
                          <w:pPr>
                            <w:pStyle w:val="Contedodoquadro"/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  <w:color w:val="000000"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3EADEA5F" w14:textId="77777777" w:rsidR="001D740F" w:rsidRDefault="001D740F">
                          <w:pPr>
                            <w:pStyle w:val="Contedodoquadro"/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310506E5" w14:textId="77777777" w:rsidR="001D740F" w:rsidRDefault="003E6E39">
                          <w:pPr>
                            <w:pStyle w:val="Contedodoquadro"/>
                            <w:rPr>
                              <w:rFonts w:ascii="Frutiger" w:hAnsi="Frutiger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  <w:color w:val="000000"/>
                            </w:rPr>
                            <w:t xml:space="preserve">MEMORIAL DESCRITIVO DA ATIVIDADE A SER DESENVOLVIDA  </w:t>
                          </w:r>
                        </w:p>
                        <w:p w14:paraId="28E64480" w14:textId="77777777" w:rsidR="001D740F" w:rsidRDefault="001D740F">
                          <w:pPr>
                            <w:pStyle w:val="Contedodoquadro"/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24DEBD04" w14:textId="77777777" w:rsidR="001D740F" w:rsidRDefault="001D740F">
                          <w:pPr>
                            <w:pStyle w:val="Contedodoquadro"/>
                            <w:rPr>
                              <w:rFonts w:ascii="Frutiger" w:hAnsi="Frutiger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7491C5" id="Text Box 1" o:spid="_x0000_s1026" style="position:absolute;margin-left:81pt;margin-top:-6.05pt;width:381.15pt;height:70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" o:allowincell="f" filled="f" stroked="f" strokeweight="0">
              <v:textbox>
                <w:txbxContent>
                  <w:p w14:paraId="742B4922" w14:textId="77777777" w:rsidR="001D740F" w:rsidRDefault="003E6E39">
                    <w:pPr>
                      <w:pStyle w:val="Contedodoquadro"/>
                      <w:rPr>
                        <w:rFonts w:ascii="Frutiger" w:hAnsi="Frutiger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Frutiger" w:hAnsi="Frutiger"/>
                        <w:b/>
                        <w:color w:val="000000"/>
                        <w:sz w:val="20"/>
                        <w:szCs w:val="20"/>
                      </w:rPr>
                      <w:t>PREFEITURA MUNICIPAL DE CURITIBA</w:t>
                    </w:r>
                  </w:p>
                  <w:p w14:paraId="3BA18667" w14:textId="77777777" w:rsidR="001D740F" w:rsidRDefault="003E6E39">
                    <w:pPr>
                      <w:pStyle w:val="Contedodoquadro"/>
                      <w:rPr>
                        <w:rFonts w:ascii="Frutiger" w:hAnsi="Frutiger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Frutiger" w:hAnsi="Frutiger"/>
                        <w:b/>
                        <w:color w:val="000000"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3EADEA5F" w14:textId="77777777" w:rsidR="001D740F" w:rsidRDefault="001D740F">
                    <w:pPr>
                      <w:pStyle w:val="Contedodoquadro"/>
                      <w:rPr>
                        <w:rFonts w:ascii="Frutiger" w:hAnsi="Frutiger"/>
                        <w:b/>
                        <w:sz w:val="20"/>
                        <w:szCs w:val="20"/>
                      </w:rPr>
                    </w:pPr>
                  </w:p>
                  <w:p w14:paraId="310506E5" w14:textId="77777777" w:rsidR="001D740F" w:rsidRDefault="003E6E39">
                    <w:pPr>
                      <w:pStyle w:val="Contedodoquadro"/>
                      <w:rPr>
                        <w:rFonts w:ascii="Frutiger" w:hAnsi="Frutiger"/>
                        <w:b/>
                      </w:rPr>
                    </w:pPr>
                    <w:r>
                      <w:rPr>
                        <w:rFonts w:ascii="Frutiger" w:hAnsi="Frutiger"/>
                        <w:b/>
                        <w:color w:val="000000"/>
                      </w:rPr>
                      <w:t xml:space="preserve">MEMORIAL DESCRITIVO DA ATIVIDADE A SER DESENVOLVIDA  </w:t>
                    </w:r>
                  </w:p>
                  <w:p w14:paraId="28E64480" w14:textId="77777777" w:rsidR="001D740F" w:rsidRDefault="001D740F">
                    <w:pPr>
                      <w:pStyle w:val="Contedodoquadro"/>
                      <w:rPr>
                        <w:rFonts w:ascii="Frutiger" w:hAnsi="Frutiger"/>
                        <w:b/>
                        <w:sz w:val="20"/>
                        <w:szCs w:val="20"/>
                      </w:rPr>
                    </w:pPr>
                  </w:p>
                  <w:p w14:paraId="24DEBD04" w14:textId="77777777" w:rsidR="001D740F" w:rsidRDefault="001D740F">
                    <w:pPr>
                      <w:pStyle w:val="Contedodoquadro"/>
                      <w:rPr>
                        <w:rFonts w:ascii="Frutiger" w:hAnsi="Frutiger"/>
                        <w:sz w:val="14"/>
                        <w:szCs w:val="1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11" behindDoc="0" locked="0" layoutInCell="0" allowOverlap="1" wp14:anchorId="5477A68A" wp14:editId="0B44BCA7">
          <wp:simplePos x="0" y="0"/>
          <wp:positionH relativeFrom="column">
            <wp:posOffset>-58247</wp:posOffset>
          </wp:positionH>
          <wp:positionV relativeFrom="paragraph">
            <wp:posOffset>-61133</wp:posOffset>
          </wp:positionV>
          <wp:extent cx="937260" cy="861060"/>
          <wp:effectExtent l="0" t="0" r="0" b="0"/>
          <wp:wrapTight wrapText="bothSides">
            <wp:wrapPolygon edited="0">
              <wp:start x="-808" y="0"/>
              <wp:lineTo x="-808" y="20583"/>
              <wp:lineTo x="21194" y="20583"/>
              <wp:lineTo x="21194" y="0"/>
              <wp:lineTo x="-808" y="0"/>
            </wp:wrapPolygon>
          </wp:wrapTight>
          <wp:docPr id="3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E6B93F" w14:textId="618DBE22" w:rsidR="001D740F" w:rsidRDefault="001D740F">
    <w:pPr>
      <w:pStyle w:val="Cabealho"/>
    </w:pPr>
  </w:p>
  <w:p w14:paraId="6A5D9454" w14:textId="77777777" w:rsidR="001D740F" w:rsidRDefault="001D740F">
    <w:pPr>
      <w:pStyle w:val="Cabealho"/>
    </w:pPr>
  </w:p>
  <w:p w14:paraId="231050D4" w14:textId="77777777" w:rsidR="001D740F" w:rsidRDefault="001D740F">
    <w:pPr>
      <w:pStyle w:val="Cabealho"/>
    </w:pPr>
  </w:p>
  <w:p w14:paraId="5B9F05C6" w14:textId="77777777" w:rsidR="001D740F" w:rsidRDefault="001D74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D5D9D"/>
    <w:multiLevelType w:val="hybridMultilevel"/>
    <w:tmpl w:val="549E84C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C6CEA"/>
    <w:multiLevelType w:val="hybridMultilevel"/>
    <w:tmpl w:val="25CA28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77953"/>
    <w:multiLevelType w:val="multilevel"/>
    <w:tmpl w:val="F09426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338B1195"/>
    <w:multiLevelType w:val="multilevel"/>
    <w:tmpl w:val="7298D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B0241C5"/>
    <w:multiLevelType w:val="hybridMultilevel"/>
    <w:tmpl w:val="CBA6393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EC7387"/>
    <w:multiLevelType w:val="multilevel"/>
    <w:tmpl w:val="B6240BCE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2C4984"/>
    <w:multiLevelType w:val="multilevel"/>
    <w:tmpl w:val="B6240BCE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5C1232"/>
    <w:multiLevelType w:val="multilevel"/>
    <w:tmpl w:val="8CF63F12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83271F"/>
    <w:multiLevelType w:val="multilevel"/>
    <w:tmpl w:val="912CA9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Theme="minorHAnsi" w:hAnsi="Arial" w:cs="Arial"/>
        <w:b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79A15C10"/>
    <w:multiLevelType w:val="hybridMultilevel"/>
    <w:tmpl w:val="46721006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pacing w:val="-2"/>
        <w:w w:val="100"/>
        <w:sz w:val="22"/>
        <w:szCs w:val="22"/>
        <w:lang w:val="pt-PT" w:eastAsia="en-US" w:bidi="ar-SA"/>
      </w:rPr>
    </w:lvl>
    <w:lvl w:ilvl="1" w:tplc="0416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760224179">
    <w:abstractNumId w:val="8"/>
  </w:num>
  <w:num w:numId="2" w16cid:durableId="768047656">
    <w:abstractNumId w:val="7"/>
  </w:num>
  <w:num w:numId="3" w16cid:durableId="215507135">
    <w:abstractNumId w:val="5"/>
  </w:num>
  <w:num w:numId="4" w16cid:durableId="1242562731">
    <w:abstractNumId w:val="3"/>
  </w:num>
  <w:num w:numId="5" w16cid:durableId="469978748">
    <w:abstractNumId w:val="4"/>
  </w:num>
  <w:num w:numId="6" w16cid:durableId="1105929875">
    <w:abstractNumId w:val="0"/>
  </w:num>
  <w:num w:numId="7" w16cid:durableId="235553566">
    <w:abstractNumId w:val="1"/>
  </w:num>
  <w:num w:numId="8" w16cid:durableId="824709106">
    <w:abstractNumId w:val="2"/>
  </w:num>
  <w:num w:numId="9" w16cid:durableId="1243486406">
    <w:abstractNumId w:val="9"/>
  </w:num>
  <w:num w:numId="10" w16cid:durableId="1319378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0F"/>
    <w:rsid w:val="000E2091"/>
    <w:rsid w:val="001341E7"/>
    <w:rsid w:val="00142225"/>
    <w:rsid w:val="001C3624"/>
    <w:rsid w:val="001D740F"/>
    <w:rsid w:val="001E57CD"/>
    <w:rsid w:val="001E7ED2"/>
    <w:rsid w:val="002B13B0"/>
    <w:rsid w:val="00303AA0"/>
    <w:rsid w:val="00307F87"/>
    <w:rsid w:val="00321649"/>
    <w:rsid w:val="00325E57"/>
    <w:rsid w:val="003439E7"/>
    <w:rsid w:val="003C77C1"/>
    <w:rsid w:val="003D79FA"/>
    <w:rsid w:val="003E6E39"/>
    <w:rsid w:val="003F2402"/>
    <w:rsid w:val="00411511"/>
    <w:rsid w:val="00526DD1"/>
    <w:rsid w:val="00563D6E"/>
    <w:rsid w:val="00760C89"/>
    <w:rsid w:val="00814968"/>
    <w:rsid w:val="00842857"/>
    <w:rsid w:val="008A71AF"/>
    <w:rsid w:val="008A7AB0"/>
    <w:rsid w:val="008E16F4"/>
    <w:rsid w:val="008E45E3"/>
    <w:rsid w:val="00937F9F"/>
    <w:rsid w:val="00967FC5"/>
    <w:rsid w:val="009A539F"/>
    <w:rsid w:val="009D43CE"/>
    <w:rsid w:val="009F7423"/>
    <w:rsid w:val="009F7506"/>
    <w:rsid w:val="00A67623"/>
    <w:rsid w:val="00AD0FF7"/>
    <w:rsid w:val="00AE100B"/>
    <w:rsid w:val="00B047FF"/>
    <w:rsid w:val="00B149A5"/>
    <w:rsid w:val="00B71372"/>
    <w:rsid w:val="00B818BE"/>
    <w:rsid w:val="00BD1BBB"/>
    <w:rsid w:val="00C016C6"/>
    <w:rsid w:val="00C250D9"/>
    <w:rsid w:val="00C4515D"/>
    <w:rsid w:val="00CE0FD9"/>
    <w:rsid w:val="00D60DB6"/>
    <w:rsid w:val="00D7430F"/>
    <w:rsid w:val="00E13FA5"/>
    <w:rsid w:val="00E17B73"/>
    <w:rsid w:val="00E80682"/>
    <w:rsid w:val="00EF522F"/>
    <w:rsid w:val="00F8404E"/>
    <w:rsid w:val="00FA3C6A"/>
    <w:rsid w:val="00FC5281"/>
    <w:rsid w:val="00FD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AA50B"/>
  <w15:docId w15:val="{FF2CDBBA-AA48-4C57-9AC9-97179C5B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F51"/>
    <w:rPr>
      <w:rFonts w:ascii="Calibri" w:eastAsiaTheme="minorEastAsia" w:hAnsi="Calibri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D41F51"/>
  </w:style>
  <w:style w:type="character" w:customStyle="1" w:styleId="LinkdaInternet">
    <w:name w:val="Link da Internet"/>
    <w:uiPriority w:val="99"/>
    <w:rsid w:val="00D41F51"/>
    <w:rPr>
      <w:color w:val="0000FF"/>
      <w:u w:val="single"/>
    </w:rPr>
  </w:style>
  <w:style w:type="character" w:customStyle="1" w:styleId="CabealhoChar1">
    <w:name w:val="Cabeçalho Char1"/>
    <w:basedOn w:val="Fontepargpadro"/>
    <w:uiPriority w:val="99"/>
    <w:semiHidden/>
    <w:qFormat/>
    <w:rsid w:val="00D41F51"/>
    <w:rPr>
      <w:rFonts w:ascii="Calibri" w:eastAsiaTheme="minorEastAsia" w:hAnsi="Calibri"/>
      <w:lang w:eastAsia="ja-JP"/>
    </w:rPr>
  </w:style>
  <w:style w:type="character" w:styleId="TextodoEspaoReservado">
    <w:name w:val="Placeholder Text"/>
    <w:basedOn w:val="Fontepargpadro"/>
    <w:uiPriority w:val="99"/>
    <w:semiHidden/>
    <w:qFormat/>
    <w:rsid w:val="00D41F51"/>
    <w:rPr>
      <w:color w:val="80808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D41F51"/>
    <w:pPr>
      <w:tabs>
        <w:tab w:val="center" w:pos="4252"/>
        <w:tab w:val="right" w:pos="8504"/>
      </w:tabs>
    </w:pPr>
    <w:rPr>
      <w:rFonts w:asciiTheme="minorHAnsi" w:eastAsiaTheme="minorHAnsi" w:hAnsiTheme="minorHAnsi"/>
      <w:lang w:eastAsia="en-US"/>
    </w:rPr>
  </w:style>
  <w:style w:type="paragraph" w:customStyle="1" w:styleId="Contedodoquadro">
    <w:name w:val="Conteúdo do quadro"/>
    <w:basedOn w:val="Normal"/>
    <w:qFormat/>
    <w:rsid w:val="00D41F51"/>
  </w:style>
  <w:style w:type="paragraph" w:styleId="PargrafodaLista">
    <w:name w:val="List Paragraph"/>
    <w:basedOn w:val="Normal"/>
    <w:uiPriority w:val="1"/>
    <w:qFormat/>
    <w:rsid w:val="00D41F51"/>
    <w:pPr>
      <w:spacing w:after="200"/>
      <w:ind w:left="720"/>
      <w:contextualSpacing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D41F51"/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dap">
    <w:name w:val="footer"/>
    <w:basedOn w:val="Normal"/>
    <w:link w:val="RodapChar"/>
    <w:uiPriority w:val="99"/>
    <w:unhideWhenUsed/>
    <w:rsid w:val="00BD1B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1BBB"/>
    <w:rPr>
      <w:rFonts w:ascii="Calibri" w:eastAsiaTheme="minorEastAsia" w:hAnsi="Calibri"/>
      <w:lang w:eastAsia="ja-JP"/>
    </w:rPr>
  </w:style>
  <w:style w:type="character" w:styleId="Hyperlink">
    <w:name w:val="Hyperlink"/>
    <w:basedOn w:val="Fontepargpadro"/>
    <w:uiPriority w:val="99"/>
    <w:unhideWhenUsed/>
    <w:rsid w:val="00B149A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4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itiba.pr.gov.br/conteudo/gerenciamento-de-residuos/3419" TargetMode="External"/><Relationship Id="rId13" Type="http://schemas.openxmlformats.org/officeDocument/2006/relationships/hyperlink" Target="https://www.curitiba.pr.gov.br/conteudo/legislacao-municipal-sobre-licenciamento-ambiental/31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ma.curitiba.pr.gov.br/" TargetMode="External"/><Relationship Id="rId12" Type="http://schemas.openxmlformats.org/officeDocument/2006/relationships/hyperlink" Target="https://www.curitiba.pr.gov.br/conteudo/licenciamento-de-atividades-economicas/34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uritiba.pr.gov.br/conteudo/legislacao-municipal-sobre-licenciamento-ambiental/314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ma.curitiba.pr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ritiba.pr.gov.br/conteudo/licenciamento-de-atividades-economicas/341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1855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Miranda Fares</dc:creator>
  <dc:description/>
  <cp:lastModifiedBy>Alexander Dzieciol Tolentino</cp:lastModifiedBy>
  <cp:revision>2</cp:revision>
  <cp:lastPrinted>2023-05-10T17:31:00Z</cp:lastPrinted>
  <dcterms:created xsi:type="dcterms:W3CDTF">2025-09-01T19:41:00Z</dcterms:created>
  <dcterms:modified xsi:type="dcterms:W3CDTF">2025-09-01T19:41:00Z</dcterms:modified>
  <dc:language>pt-BR</dc:language>
</cp:coreProperties>
</file>